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9640"/>
      </w:tblGrid>
      <w:tr w:rsidR="00995EC8" w:rsidRPr="001A02DF" w14:paraId="0D95CE52" w14:textId="77777777" w:rsidTr="001A02DF">
        <w:tc>
          <w:tcPr>
            <w:tcW w:w="9640" w:type="dxa"/>
            <w:shd w:val="clear" w:color="auto" w:fill="D9E2F3" w:themeFill="accent5" w:themeFillTint="33"/>
          </w:tcPr>
          <w:p w14:paraId="3AA71305" w14:textId="77777777" w:rsidR="001A02DF" w:rsidRPr="001A02DF" w:rsidRDefault="00995EC8" w:rsidP="001A0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2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Ведомственные награды </w:t>
            </w:r>
          </w:p>
          <w:p w14:paraId="61D398B2" w14:textId="5AAD0509" w:rsidR="00995EC8" w:rsidRPr="001A02DF" w:rsidRDefault="00995EC8" w:rsidP="001A0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2DF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Министерства образования и молодежной политики Свердловской области</w:t>
            </w:r>
          </w:p>
        </w:tc>
      </w:tr>
      <w:tr w:rsidR="00B9216F" w:rsidRPr="001A02DF" w14:paraId="1D98D357" w14:textId="77777777" w:rsidTr="001A02DF">
        <w:tc>
          <w:tcPr>
            <w:tcW w:w="9640" w:type="dxa"/>
            <w:shd w:val="clear" w:color="auto" w:fill="FFF2CC" w:themeFill="accent4" w:themeFillTint="33"/>
          </w:tcPr>
          <w:p w14:paraId="1CC71C63" w14:textId="5E1FBF58" w:rsidR="00B9216F" w:rsidRPr="001A02DF" w:rsidRDefault="00913CFC" w:rsidP="001A02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02DF">
              <w:rPr>
                <w:rFonts w:ascii="Times New Roman" w:hAnsi="Times New Roman" w:cs="Times New Roman"/>
                <w:i/>
                <w:sz w:val="24"/>
                <w:szCs w:val="24"/>
              </w:rPr>
              <w:t>*</w:t>
            </w:r>
            <w:r w:rsidR="00B9216F" w:rsidRPr="001A02DF">
              <w:rPr>
                <w:rFonts w:ascii="Times New Roman" w:hAnsi="Times New Roman" w:cs="Times New Roman"/>
                <w:i/>
                <w:sz w:val="24"/>
                <w:szCs w:val="24"/>
              </w:rPr>
              <w:t>Формы наградных листов, образцы заполн</w:t>
            </w:r>
            <w:r w:rsidR="00480C81" w:rsidRPr="001A02DF">
              <w:rPr>
                <w:rFonts w:ascii="Times New Roman" w:hAnsi="Times New Roman" w:cs="Times New Roman"/>
                <w:i/>
                <w:sz w:val="24"/>
                <w:szCs w:val="24"/>
              </w:rPr>
              <w:t>ения размещены в чат-боте телеграмм по следующей ссылке</w:t>
            </w:r>
            <w:r w:rsidR="00355ACE" w:rsidRPr="001A02DF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102BCD" w:rsidRPr="001A02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hyperlink r:id="rId5" w:history="1">
              <w:r w:rsidR="00102BCD" w:rsidRPr="001A02DF">
                <w:rPr>
                  <w:rStyle w:val="a5"/>
                  <w:rFonts w:ascii="Times New Roman" w:hAnsi="Times New Roman" w:cs="Times New Roman"/>
                  <w:i/>
                  <w:sz w:val="24"/>
                  <w:szCs w:val="24"/>
                </w:rPr>
                <w:t>https://t.me/minobr66_bot</w:t>
              </w:r>
            </w:hyperlink>
            <w:r w:rsidR="00102BCD" w:rsidRPr="001A02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(раздел Награды и трудовые отношения)</w:t>
            </w:r>
          </w:p>
        </w:tc>
      </w:tr>
    </w:tbl>
    <w:tbl>
      <w:tblPr>
        <w:tblStyle w:val="1"/>
        <w:tblW w:w="0" w:type="auto"/>
        <w:tblInd w:w="-431" w:type="dxa"/>
        <w:tblLook w:val="04A0" w:firstRow="1" w:lastRow="0" w:firstColumn="1" w:lastColumn="0" w:noHBand="0" w:noVBand="1"/>
      </w:tblPr>
      <w:tblGrid>
        <w:gridCol w:w="4672"/>
        <w:gridCol w:w="4968"/>
      </w:tblGrid>
      <w:tr w:rsidR="00355ACE" w:rsidRPr="001A02DF" w14:paraId="33FD0FB6" w14:textId="77777777" w:rsidTr="001A02DF">
        <w:tc>
          <w:tcPr>
            <w:tcW w:w="4672" w:type="dxa"/>
            <w:shd w:val="clear" w:color="auto" w:fill="D9E2F3" w:themeFill="accent5" w:themeFillTint="33"/>
          </w:tcPr>
          <w:p w14:paraId="0AF06E20" w14:textId="77777777" w:rsidR="00355ACE" w:rsidRPr="001A02DF" w:rsidRDefault="00355ACE" w:rsidP="001A0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2DF">
              <w:rPr>
                <w:rFonts w:ascii="Times New Roman" w:hAnsi="Times New Roman" w:cs="Times New Roman"/>
                <w:b/>
                <w:sz w:val="24"/>
                <w:szCs w:val="24"/>
              </w:rPr>
              <w:t>Вид награды</w:t>
            </w:r>
          </w:p>
        </w:tc>
        <w:tc>
          <w:tcPr>
            <w:tcW w:w="4968" w:type="dxa"/>
            <w:shd w:val="clear" w:color="auto" w:fill="D9E2F3" w:themeFill="accent5" w:themeFillTint="33"/>
          </w:tcPr>
          <w:p w14:paraId="44BD79F9" w14:textId="77777777" w:rsidR="00355ACE" w:rsidRPr="001A02DF" w:rsidRDefault="00355ACE" w:rsidP="001A0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2DF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документов</w:t>
            </w:r>
          </w:p>
        </w:tc>
      </w:tr>
    </w:tbl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4672"/>
        <w:gridCol w:w="4968"/>
      </w:tblGrid>
      <w:tr w:rsidR="00995EC8" w:rsidRPr="001A02DF" w14:paraId="425B575D" w14:textId="77777777" w:rsidTr="001A02DF">
        <w:tc>
          <w:tcPr>
            <w:tcW w:w="4672" w:type="dxa"/>
          </w:tcPr>
          <w:p w14:paraId="442B324A" w14:textId="77777777" w:rsidR="00995EC8" w:rsidRPr="001A02DF" w:rsidRDefault="00076099" w:rsidP="001A0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2DF">
              <w:rPr>
                <w:rFonts w:ascii="Times New Roman" w:hAnsi="Times New Roman" w:cs="Times New Roman"/>
                <w:b/>
                <w:sz w:val="24"/>
                <w:szCs w:val="24"/>
              </w:rPr>
              <w:t>Благодарственное письмо</w:t>
            </w:r>
            <w:r w:rsidRPr="001A02DF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образования и молодежной политики Свердловской области</w:t>
            </w:r>
          </w:p>
          <w:p w14:paraId="366372FF" w14:textId="7EE17C6B" w:rsidR="00995EC8" w:rsidRPr="001A02DF" w:rsidRDefault="00995EC8" w:rsidP="001A0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2D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76099" w:rsidRPr="001A02D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A02DF">
              <w:rPr>
                <w:rFonts w:ascii="Times New Roman" w:hAnsi="Times New Roman" w:cs="Times New Roman"/>
                <w:sz w:val="24"/>
                <w:szCs w:val="24"/>
              </w:rPr>
              <w:t>риказ от 01.06.2020 № 460-Д «О ведомственных наградах Министерства образования и молодежной политики</w:t>
            </w:r>
            <w:r w:rsidR="00076099" w:rsidRPr="001A0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02DF">
              <w:rPr>
                <w:rFonts w:ascii="Times New Roman" w:hAnsi="Times New Roman" w:cs="Times New Roman"/>
                <w:sz w:val="24"/>
                <w:szCs w:val="24"/>
              </w:rPr>
              <w:t>Свердловской области»)</w:t>
            </w:r>
          </w:p>
          <w:p w14:paraId="203F61D4" w14:textId="77777777" w:rsidR="00E93D26" w:rsidRPr="001A02DF" w:rsidRDefault="00E93D26" w:rsidP="001A0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98B68B" w14:textId="77777777" w:rsidR="00E93D26" w:rsidRPr="001A02DF" w:rsidRDefault="00792925" w:rsidP="001A0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2D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93D26" w:rsidRPr="001A02DF">
              <w:rPr>
                <w:rFonts w:ascii="Times New Roman" w:hAnsi="Times New Roman" w:cs="Times New Roman"/>
                <w:sz w:val="24"/>
                <w:szCs w:val="24"/>
              </w:rPr>
              <w:t xml:space="preserve">вота </w:t>
            </w:r>
            <w:r w:rsidRPr="001A02DF">
              <w:rPr>
                <w:rFonts w:ascii="Times New Roman" w:hAnsi="Times New Roman" w:cs="Times New Roman"/>
                <w:sz w:val="24"/>
                <w:szCs w:val="24"/>
              </w:rPr>
              <w:t>1 от 100</w:t>
            </w:r>
          </w:p>
        </w:tc>
        <w:tc>
          <w:tcPr>
            <w:tcW w:w="4968" w:type="dxa"/>
          </w:tcPr>
          <w:p w14:paraId="0F9FB2A3" w14:textId="77777777" w:rsidR="00995EC8" w:rsidRPr="001A02DF" w:rsidRDefault="00995EC8" w:rsidP="001A0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2D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1A02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Ходатайство </w:t>
            </w:r>
            <w:r w:rsidRPr="001A02DF">
              <w:rPr>
                <w:rFonts w:ascii="Times New Roman" w:hAnsi="Times New Roman" w:cs="Times New Roman"/>
                <w:sz w:val="24"/>
                <w:szCs w:val="24"/>
              </w:rPr>
              <w:t>на имя Министра образования и молодежной политики Свердловской области</w:t>
            </w:r>
          </w:p>
          <w:p w14:paraId="7C94DD45" w14:textId="77777777" w:rsidR="00995EC8" w:rsidRPr="001A02DF" w:rsidRDefault="00076099" w:rsidP="001A0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2D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57F16" w:rsidRPr="001A02DF">
              <w:rPr>
                <w:rFonts w:ascii="Times New Roman" w:hAnsi="Times New Roman" w:cs="Times New Roman"/>
                <w:sz w:val="24"/>
                <w:szCs w:val="24"/>
              </w:rPr>
              <w:t>на бумажном носителе в 2 экз.+</w:t>
            </w:r>
            <w:r w:rsidR="00995EC8" w:rsidRPr="001A02DF">
              <w:rPr>
                <w:rFonts w:ascii="Times New Roman" w:hAnsi="Times New Roman" w:cs="Times New Roman"/>
                <w:sz w:val="24"/>
                <w:szCs w:val="24"/>
              </w:rPr>
              <w:t xml:space="preserve"> в формате WORD</w:t>
            </w:r>
            <w:r w:rsidRPr="001A0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5EC8" w:rsidRPr="001A02DF">
              <w:rPr>
                <w:rFonts w:ascii="Times New Roman" w:hAnsi="Times New Roman" w:cs="Times New Roman"/>
                <w:sz w:val="24"/>
                <w:szCs w:val="24"/>
              </w:rPr>
              <w:t xml:space="preserve">на адрес </w:t>
            </w:r>
            <w:proofErr w:type="spellStart"/>
            <w:proofErr w:type="gramStart"/>
            <w:r w:rsidR="00995EC8" w:rsidRPr="001A02DF">
              <w:rPr>
                <w:rFonts w:ascii="Times New Roman" w:hAnsi="Times New Roman" w:cs="Times New Roman"/>
                <w:sz w:val="24"/>
                <w:szCs w:val="24"/>
              </w:rPr>
              <w:t>эл.почты</w:t>
            </w:r>
            <w:proofErr w:type="spellEnd"/>
            <w:proofErr w:type="gramEnd"/>
            <w:r w:rsidR="00995EC8" w:rsidRPr="001A02DF">
              <w:rPr>
                <w:rFonts w:ascii="Times New Roman" w:hAnsi="Times New Roman" w:cs="Times New Roman"/>
                <w:sz w:val="24"/>
                <w:szCs w:val="24"/>
              </w:rPr>
              <w:t>: e.hohryakova@egov66.ru</w:t>
            </w:r>
            <w:r w:rsidRPr="001A02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5F999E6" w14:textId="77777777" w:rsidR="00076099" w:rsidRPr="001A02DF" w:rsidRDefault="00995EC8" w:rsidP="001A0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2D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1A02DF">
              <w:rPr>
                <w:rFonts w:ascii="Times New Roman" w:hAnsi="Times New Roman" w:cs="Times New Roman"/>
                <w:b/>
                <w:sz w:val="24"/>
                <w:szCs w:val="24"/>
              </w:rPr>
              <w:t>Наградной лист</w:t>
            </w:r>
            <w:r w:rsidR="004043CC" w:rsidRPr="001A02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76099" w:rsidRPr="001A02DF">
              <w:rPr>
                <w:rFonts w:ascii="Times New Roman" w:hAnsi="Times New Roman" w:cs="Times New Roman"/>
                <w:sz w:val="24"/>
                <w:szCs w:val="24"/>
              </w:rPr>
              <w:t xml:space="preserve">(1 лист, </w:t>
            </w:r>
            <w:r w:rsidR="004043CC" w:rsidRPr="001A02DF">
              <w:rPr>
                <w:rFonts w:ascii="Times New Roman" w:hAnsi="Times New Roman" w:cs="Times New Roman"/>
                <w:sz w:val="24"/>
                <w:szCs w:val="24"/>
              </w:rPr>
              <w:t>двухсторонняя печать</w:t>
            </w:r>
            <w:r w:rsidR="00076099" w:rsidRPr="001A02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7CB5130" w14:textId="77777777" w:rsidR="001A02DF" w:rsidRDefault="00995EC8" w:rsidP="001A0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2DF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1A02DF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количестве штатных сотрудников</w:t>
            </w:r>
            <w:r w:rsidR="004043CC" w:rsidRPr="001A02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бланке учреждения</w:t>
            </w:r>
            <w:r w:rsidRPr="001A0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91F3E3" w14:textId="559748A9" w:rsidR="00995EC8" w:rsidRPr="001A02DF" w:rsidRDefault="00021352" w:rsidP="001A0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2D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95EC8" w:rsidRPr="001A02DF">
              <w:rPr>
                <w:rFonts w:ascii="Times New Roman" w:hAnsi="Times New Roman" w:cs="Times New Roman"/>
                <w:sz w:val="24"/>
                <w:szCs w:val="24"/>
              </w:rPr>
              <w:t xml:space="preserve">без учета </w:t>
            </w:r>
            <w:r w:rsidR="00076099" w:rsidRPr="001A02DF">
              <w:rPr>
                <w:rFonts w:ascii="Times New Roman" w:hAnsi="Times New Roman" w:cs="Times New Roman"/>
                <w:sz w:val="24"/>
                <w:szCs w:val="24"/>
              </w:rPr>
              <w:t>совместителей</w:t>
            </w:r>
            <w:r w:rsidRPr="001A02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145EB2A" w14:textId="77777777" w:rsidR="00995EC8" w:rsidRPr="001A02DF" w:rsidRDefault="00995EC8" w:rsidP="001A0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2DF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1A02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Согласие </w:t>
            </w:r>
            <w:r w:rsidRPr="001A02DF">
              <w:rPr>
                <w:rFonts w:ascii="Times New Roman" w:hAnsi="Times New Roman" w:cs="Times New Roman"/>
                <w:sz w:val="24"/>
                <w:szCs w:val="24"/>
              </w:rPr>
              <w:t>на обраб</w:t>
            </w:r>
            <w:r w:rsidR="00076099" w:rsidRPr="001A02DF">
              <w:rPr>
                <w:rFonts w:ascii="Times New Roman" w:hAnsi="Times New Roman" w:cs="Times New Roman"/>
                <w:sz w:val="24"/>
                <w:szCs w:val="24"/>
              </w:rPr>
              <w:t>отку персональных данных</w:t>
            </w:r>
          </w:p>
        </w:tc>
      </w:tr>
      <w:tr w:rsidR="00995EC8" w:rsidRPr="001A02DF" w14:paraId="29BD83CD" w14:textId="77777777" w:rsidTr="001A02DF">
        <w:tc>
          <w:tcPr>
            <w:tcW w:w="4672" w:type="dxa"/>
          </w:tcPr>
          <w:p w14:paraId="61A7C8C6" w14:textId="77777777" w:rsidR="00076099" w:rsidRPr="001A02DF" w:rsidRDefault="00076099" w:rsidP="001A0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2DF">
              <w:rPr>
                <w:rFonts w:ascii="Times New Roman" w:hAnsi="Times New Roman" w:cs="Times New Roman"/>
                <w:b/>
                <w:sz w:val="24"/>
                <w:szCs w:val="24"/>
              </w:rPr>
              <w:t>Почетный диплом</w:t>
            </w:r>
            <w:r w:rsidRPr="001A02DF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образования и молодежной политики Свердловской области</w:t>
            </w:r>
          </w:p>
          <w:p w14:paraId="11BAF6D2" w14:textId="3DF67774" w:rsidR="00995EC8" w:rsidRPr="001A02DF" w:rsidRDefault="00076099" w:rsidP="001A0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2DF">
              <w:rPr>
                <w:rFonts w:ascii="Times New Roman" w:hAnsi="Times New Roman" w:cs="Times New Roman"/>
                <w:sz w:val="24"/>
                <w:szCs w:val="24"/>
              </w:rPr>
              <w:t>(Приказ от 01.06.2020 № 460-Д «О ведомственных наградах Министерства образования и молодежной политики Свердловской области»)</w:t>
            </w:r>
          </w:p>
        </w:tc>
        <w:tc>
          <w:tcPr>
            <w:tcW w:w="4968" w:type="dxa"/>
          </w:tcPr>
          <w:p w14:paraId="4C9B9527" w14:textId="77777777" w:rsidR="00076099" w:rsidRPr="001A02DF" w:rsidRDefault="00076099" w:rsidP="001A0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2D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1A02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Ходатайство </w:t>
            </w:r>
            <w:r w:rsidRPr="001A02DF">
              <w:rPr>
                <w:rFonts w:ascii="Times New Roman" w:hAnsi="Times New Roman" w:cs="Times New Roman"/>
                <w:sz w:val="24"/>
                <w:szCs w:val="24"/>
              </w:rPr>
              <w:t>на имя Министра образования и молодежной политики Свердловской области</w:t>
            </w:r>
          </w:p>
          <w:p w14:paraId="07B5E239" w14:textId="77777777" w:rsidR="00076099" w:rsidRPr="001A02DF" w:rsidRDefault="00076099" w:rsidP="001A0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2D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57F16" w:rsidRPr="001A02DF">
              <w:rPr>
                <w:rFonts w:ascii="Times New Roman" w:hAnsi="Times New Roman" w:cs="Times New Roman"/>
                <w:sz w:val="24"/>
                <w:szCs w:val="24"/>
              </w:rPr>
              <w:t>на бумажном носителе в 2 экз.+</w:t>
            </w:r>
            <w:r w:rsidRPr="001A02DF">
              <w:rPr>
                <w:rFonts w:ascii="Times New Roman" w:hAnsi="Times New Roman" w:cs="Times New Roman"/>
                <w:sz w:val="24"/>
                <w:szCs w:val="24"/>
              </w:rPr>
              <w:t xml:space="preserve"> в формате WORD на адрес </w:t>
            </w:r>
            <w:proofErr w:type="spellStart"/>
            <w:proofErr w:type="gramStart"/>
            <w:r w:rsidRPr="001A02DF">
              <w:rPr>
                <w:rFonts w:ascii="Times New Roman" w:hAnsi="Times New Roman" w:cs="Times New Roman"/>
                <w:sz w:val="24"/>
                <w:szCs w:val="24"/>
              </w:rPr>
              <w:t>эл.почты</w:t>
            </w:r>
            <w:proofErr w:type="spellEnd"/>
            <w:proofErr w:type="gramEnd"/>
            <w:r w:rsidRPr="001A02DF">
              <w:rPr>
                <w:rFonts w:ascii="Times New Roman" w:hAnsi="Times New Roman" w:cs="Times New Roman"/>
                <w:sz w:val="24"/>
                <w:szCs w:val="24"/>
              </w:rPr>
              <w:t>: e.hohryakova@egov66.ru)</w:t>
            </w:r>
          </w:p>
          <w:p w14:paraId="67B44B25" w14:textId="77777777" w:rsidR="00AC04DF" w:rsidRPr="001A02DF" w:rsidRDefault="00076099" w:rsidP="001A0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2D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1A02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Наградной лист </w:t>
            </w:r>
            <w:r w:rsidR="00AC04DF" w:rsidRPr="001A02DF">
              <w:rPr>
                <w:rFonts w:ascii="Times New Roman" w:hAnsi="Times New Roman" w:cs="Times New Roman"/>
                <w:sz w:val="24"/>
                <w:szCs w:val="24"/>
              </w:rPr>
              <w:t>(1 лист, двухсторонняя печать)</w:t>
            </w:r>
          </w:p>
          <w:p w14:paraId="7DD6A66C" w14:textId="77777777" w:rsidR="001A02DF" w:rsidRDefault="00072085" w:rsidP="001A02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2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76099" w:rsidRPr="001A02D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76099" w:rsidRPr="001A02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Архивная </w:t>
            </w:r>
            <w:r w:rsidR="00AC04DF" w:rsidRPr="001A02DF">
              <w:rPr>
                <w:rFonts w:ascii="Times New Roman" w:hAnsi="Times New Roman" w:cs="Times New Roman"/>
                <w:b/>
                <w:sz w:val="24"/>
                <w:szCs w:val="24"/>
              </w:rPr>
              <w:t>справка в случае юбилейной даты учреждения.</w:t>
            </w:r>
            <w:r w:rsidR="00076099" w:rsidRPr="001A02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AB3AB41" w14:textId="10C5583C" w:rsidR="00995EC8" w:rsidRPr="001A02DF" w:rsidRDefault="00384224" w:rsidP="001A0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2DF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076099" w:rsidRPr="001A02DF">
              <w:rPr>
                <w:rFonts w:ascii="Times New Roman" w:hAnsi="Times New Roman" w:cs="Times New Roman"/>
                <w:sz w:val="24"/>
                <w:szCs w:val="24"/>
              </w:rPr>
              <w:t>Юбилейными датами для образовательных организаций считаются 50 лет и каждые последующие 5 лет со дня основания.</w:t>
            </w:r>
          </w:p>
        </w:tc>
      </w:tr>
      <w:tr w:rsidR="00995EC8" w:rsidRPr="001A02DF" w14:paraId="0464B5CD" w14:textId="77777777" w:rsidTr="001A02DF">
        <w:tc>
          <w:tcPr>
            <w:tcW w:w="4672" w:type="dxa"/>
          </w:tcPr>
          <w:p w14:paraId="5E18D3DD" w14:textId="77777777" w:rsidR="00076099" w:rsidRPr="001A02DF" w:rsidRDefault="00076099" w:rsidP="001A0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2DF">
              <w:rPr>
                <w:rFonts w:ascii="Times New Roman" w:hAnsi="Times New Roman" w:cs="Times New Roman"/>
                <w:b/>
                <w:sz w:val="24"/>
                <w:szCs w:val="24"/>
              </w:rPr>
              <w:t>Знак отличия</w:t>
            </w:r>
            <w:r w:rsidRPr="001A02DF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образования и молодежной политики Свердловской области «Почетный наставник сферы образования»</w:t>
            </w:r>
          </w:p>
          <w:p w14:paraId="1CCA61B8" w14:textId="5617DAD2" w:rsidR="00995EC8" w:rsidRPr="001A02DF" w:rsidRDefault="00457F16" w:rsidP="001A0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2D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76099" w:rsidRPr="001A02DF">
              <w:rPr>
                <w:rFonts w:ascii="Times New Roman" w:hAnsi="Times New Roman" w:cs="Times New Roman"/>
                <w:sz w:val="24"/>
                <w:szCs w:val="24"/>
              </w:rPr>
              <w:t>Приказ от 12.05.2021 № 437-Д «О знаке отличия Министерства образования и молодежной политики Свердловской области «Почетн</w:t>
            </w:r>
            <w:r w:rsidR="00AD39D6" w:rsidRPr="001A02DF">
              <w:rPr>
                <w:rFonts w:ascii="Times New Roman" w:hAnsi="Times New Roman" w:cs="Times New Roman"/>
                <w:sz w:val="24"/>
                <w:szCs w:val="24"/>
              </w:rPr>
              <w:t>ый наставник сферы образования»</w:t>
            </w:r>
            <w:r w:rsidRPr="001A02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68" w:type="dxa"/>
          </w:tcPr>
          <w:p w14:paraId="1B13911C" w14:textId="77777777" w:rsidR="00076099" w:rsidRPr="001A02DF" w:rsidRDefault="00076099" w:rsidP="001A0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2D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1A02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Ходатайство </w:t>
            </w:r>
            <w:r w:rsidRPr="001A02DF">
              <w:rPr>
                <w:rFonts w:ascii="Times New Roman" w:hAnsi="Times New Roman" w:cs="Times New Roman"/>
                <w:sz w:val="24"/>
                <w:szCs w:val="24"/>
              </w:rPr>
              <w:t>на имя Министра образования и молодежной политики Свердловской области</w:t>
            </w:r>
          </w:p>
          <w:p w14:paraId="58B29AAA" w14:textId="77777777" w:rsidR="00076099" w:rsidRPr="001A02DF" w:rsidRDefault="00076099" w:rsidP="001A0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2D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57F16" w:rsidRPr="001A02DF">
              <w:rPr>
                <w:rFonts w:ascii="Times New Roman" w:hAnsi="Times New Roman" w:cs="Times New Roman"/>
                <w:sz w:val="24"/>
                <w:szCs w:val="24"/>
              </w:rPr>
              <w:t>на бумажном носителе в 2 экз. +</w:t>
            </w:r>
            <w:r w:rsidRPr="001A02DF">
              <w:rPr>
                <w:rFonts w:ascii="Times New Roman" w:hAnsi="Times New Roman" w:cs="Times New Roman"/>
                <w:sz w:val="24"/>
                <w:szCs w:val="24"/>
              </w:rPr>
              <w:t xml:space="preserve">в формате WORD на адрес </w:t>
            </w:r>
            <w:proofErr w:type="spellStart"/>
            <w:proofErr w:type="gramStart"/>
            <w:r w:rsidRPr="001A02DF">
              <w:rPr>
                <w:rFonts w:ascii="Times New Roman" w:hAnsi="Times New Roman" w:cs="Times New Roman"/>
                <w:sz w:val="24"/>
                <w:szCs w:val="24"/>
              </w:rPr>
              <w:t>эл.почты</w:t>
            </w:r>
            <w:proofErr w:type="spellEnd"/>
            <w:proofErr w:type="gramEnd"/>
            <w:r w:rsidRPr="001A02DF">
              <w:rPr>
                <w:rFonts w:ascii="Times New Roman" w:hAnsi="Times New Roman" w:cs="Times New Roman"/>
                <w:sz w:val="24"/>
                <w:szCs w:val="24"/>
              </w:rPr>
              <w:t>: e.hohryakova@egov66.ru)</w:t>
            </w:r>
          </w:p>
          <w:p w14:paraId="56E44E23" w14:textId="77777777" w:rsidR="008540E7" w:rsidRPr="001A02DF" w:rsidRDefault="00076099" w:rsidP="001A0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2D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1A02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Наградной лист </w:t>
            </w:r>
            <w:r w:rsidR="00384224" w:rsidRPr="001A02DF">
              <w:rPr>
                <w:rFonts w:ascii="Times New Roman" w:hAnsi="Times New Roman" w:cs="Times New Roman"/>
                <w:sz w:val="24"/>
                <w:szCs w:val="24"/>
              </w:rPr>
              <w:t>(формат А4)</w:t>
            </w:r>
          </w:p>
          <w:p w14:paraId="0F968184" w14:textId="77777777" w:rsidR="00457F16" w:rsidRPr="001A02DF" w:rsidRDefault="008540E7" w:rsidP="001A0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2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57F16" w:rsidRPr="001A02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57F16" w:rsidRPr="001A02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Решение коллегиального органа</w:t>
            </w:r>
            <w:r w:rsidR="00A05BF7" w:rsidRPr="001A02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05BF7" w:rsidRPr="001A02D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05BF7" w:rsidRPr="001A02DF">
              <w:rPr>
                <w:rFonts w:ascii="Times New Roman" w:hAnsi="Times New Roman" w:cs="Times New Roman"/>
                <w:b/>
                <w:sz w:val="24"/>
                <w:szCs w:val="24"/>
              </w:rPr>
              <w:t>выписка из протокола)</w:t>
            </w:r>
            <w:r w:rsidR="00D36104" w:rsidRPr="001A02DF">
              <w:rPr>
                <w:rFonts w:ascii="Times New Roman" w:hAnsi="Times New Roman" w:cs="Times New Roman"/>
                <w:sz w:val="24"/>
                <w:szCs w:val="24"/>
              </w:rPr>
              <w:t xml:space="preserve">, подписанное руководителем, председателем и </w:t>
            </w:r>
            <w:r w:rsidR="00457F16" w:rsidRPr="001A02DF">
              <w:rPr>
                <w:rFonts w:ascii="Times New Roman" w:hAnsi="Times New Roman" w:cs="Times New Roman"/>
                <w:sz w:val="24"/>
                <w:szCs w:val="24"/>
              </w:rPr>
              <w:t xml:space="preserve">секретарем </w:t>
            </w:r>
            <w:r w:rsidR="00072085" w:rsidRPr="001A02DF">
              <w:rPr>
                <w:rFonts w:ascii="Times New Roman" w:hAnsi="Times New Roman" w:cs="Times New Roman"/>
                <w:sz w:val="24"/>
                <w:szCs w:val="24"/>
              </w:rPr>
              <w:t>коллегиального органа</w:t>
            </w:r>
          </w:p>
          <w:p w14:paraId="1BF34E8A" w14:textId="77777777" w:rsidR="00457F16" w:rsidRPr="001A02DF" w:rsidRDefault="008540E7" w:rsidP="001A0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2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57F16" w:rsidRPr="001A02DF">
              <w:rPr>
                <w:rFonts w:ascii="Times New Roman" w:hAnsi="Times New Roman" w:cs="Times New Roman"/>
                <w:b/>
                <w:sz w:val="24"/>
                <w:szCs w:val="24"/>
              </w:rPr>
              <w:t>. Копия трудовой книжки</w:t>
            </w:r>
            <w:r w:rsidR="00457F16" w:rsidRPr="001A02DF">
              <w:rPr>
                <w:rFonts w:ascii="Times New Roman" w:hAnsi="Times New Roman" w:cs="Times New Roman"/>
                <w:sz w:val="24"/>
                <w:szCs w:val="24"/>
              </w:rPr>
              <w:t>, заверенная кадровым подразделением</w:t>
            </w:r>
          </w:p>
          <w:p w14:paraId="6018D6B4" w14:textId="77777777" w:rsidR="00457F16" w:rsidRPr="001A02DF" w:rsidRDefault="008540E7" w:rsidP="001A0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2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57F16" w:rsidRPr="001A02D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57F16" w:rsidRPr="001A02DF">
              <w:rPr>
                <w:rFonts w:ascii="Times New Roman" w:hAnsi="Times New Roman" w:cs="Times New Roman"/>
                <w:b/>
                <w:sz w:val="24"/>
                <w:szCs w:val="24"/>
              </w:rPr>
              <w:t>Копия документов</w:t>
            </w:r>
            <w:r w:rsidR="00457F16" w:rsidRPr="001A02DF">
              <w:rPr>
                <w:rFonts w:ascii="Times New Roman" w:hAnsi="Times New Roman" w:cs="Times New Roman"/>
                <w:sz w:val="24"/>
                <w:szCs w:val="24"/>
              </w:rPr>
              <w:t>, подтверждающих наличие наград, указанных в представлении</w:t>
            </w:r>
          </w:p>
          <w:p w14:paraId="56548AFB" w14:textId="478DB293" w:rsidR="00563A6E" w:rsidRPr="001A02DF" w:rsidRDefault="008540E7" w:rsidP="001A0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2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57F16" w:rsidRPr="001A02D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57F16" w:rsidRPr="001A02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Согласие </w:t>
            </w:r>
            <w:r w:rsidR="00457F16" w:rsidRPr="001A02DF">
              <w:rPr>
                <w:rFonts w:ascii="Times New Roman" w:hAnsi="Times New Roman" w:cs="Times New Roman"/>
                <w:sz w:val="24"/>
                <w:szCs w:val="24"/>
              </w:rPr>
              <w:t>на обработку персональных данных</w:t>
            </w:r>
          </w:p>
        </w:tc>
      </w:tr>
      <w:tr w:rsidR="00457F16" w:rsidRPr="001A02DF" w14:paraId="40E2F69A" w14:textId="77777777" w:rsidTr="001A02DF">
        <w:tc>
          <w:tcPr>
            <w:tcW w:w="9640" w:type="dxa"/>
            <w:gridSpan w:val="2"/>
            <w:shd w:val="clear" w:color="auto" w:fill="D9E2F3" w:themeFill="accent5" w:themeFillTint="33"/>
          </w:tcPr>
          <w:p w14:paraId="269F1B31" w14:textId="77777777" w:rsidR="00457F16" w:rsidRPr="001A02DF" w:rsidRDefault="00457F16" w:rsidP="001A0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2DF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Награды Губернатора Свердловской области</w:t>
            </w:r>
          </w:p>
        </w:tc>
      </w:tr>
      <w:tr w:rsidR="00F74DE1" w:rsidRPr="001A02DF" w14:paraId="3C3F70E7" w14:textId="77777777" w:rsidTr="001A02DF">
        <w:tc>
          <w:tcPr>
            <w:tcW w:w="4672" w:type="dxa"/>
          </w:tcPr>
          <w:p w14:paraId="5509B44A" w14:textId="77777777" w:rsidR="00F74DE1" w:rsidRPr="001A02DF" w:rsidRDefault="00F74DE1" w:rsidP="001A02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2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Почетная грамота </w:t>
            </w:r>
            <w:r w:rsidRPr="001A02DF">
              <w:rPr>
                <w:rFonts w:ascii="Times New Roman" w:hAnsi="Times New Roman" w:cs="Times New Roman"/>
                <w:sz w:val="24"/>
                <w:szCs w:val="24"/>
              </w:rPr>
              <w:t>Губернатора Свердловской области</w:t>
            </w:r>
          </w:p>
          <w:p w14:paraId="3D391525" w14:textId="6C329AC1" w:rsidR="00F74DE1" w:rsidRPr="001A02DF" w:rsidRDefault="00F74DE1" w:rsidP="001A0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2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(Указ Губернатора Свердловской области от 10.06.2016 № 340-УГ «О Почетной грамоте Губернатора Свердловской области»)</w:t>
            </w:r>
          </w:p>
        </w:tc>
        <w:tc>
          <w:tcPr>
            <w:tcW w:w="4968" w:type="dxa"/>
            <w:vMerge w:val="restart"/>
          </w:tcPr>
          <w:p w14:paraId="51ECF772" w14:textId="77777777" w:rsidR="006405F4" w:rsidRPr="001A02DF" w:rsidRDefault="00F74DE1" w:rsidP="001A0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2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Pr="001A02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Ходатайство на имя Министра образования и молодежной политики </w:t>
            </w:r>
            <w:r w:rsidRPr="001A02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Свердловской области</w:t>
            </w:r>
            <w:r w:rsidRPr="001A0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05F4" w:rsidRPr="001A02DF">
              <w:rPr>
                <w:rFonts w:ascii="Times New Roman" w:hAnsi="Times New Roman" w:cs="Times New Roman"/>
                <w:sz w:val="24"/>
                <w:szCs w:val="24"/>
              </w:rPr>
              <w:t xml:space="preserve">(на бумажном носителе в 2 экз. +в формате WORD на адрес </w:t>
            </w:r>
            <w:proofErr w:type="spellStart"/>
            <w:proofErr w:type="gramStart"/>
            <w:r w:rsidR="006405F4" w:rsidRPr="001A02DF">
              <w:rPr>
                <w:rFonts w:ascii="Times New Roman" w:hAnsi="Times New Roman" w:cs="Times New Roman"/>
                <w:sz w:val="24"/>
                <w:szCs w:val="24"/>
              </w:rPr>
              <w:t>эл.почты</w:t>
            </w:r>
            <w:proofErr w:type="spellEnd"/>
            <w:proofErr w:type="gramEnd"/>
            <w:r w:rsidR="006405F4" w:rsidRPr="001A02DF">
              <w:rPr>
                <w:rFonts w:ascii="Times New Roman" w:hAnsi="Times New Roman" w:cs="Times New Roman"/>
                <w:sz w:val="24"/>
                <w:szCs w:val="24"/>
              </w:rPr>
              <w:t>: e.hohryakova@egov66.ru)</w:t>
            </w:r>
          </w:p>
          <w:p w14:paraId="73D3BD0D" w14:textId="77777777" w:rsidR="003A400C" w:rsidRPr="001A02DF" w:rsidRDefault="00563A6E" w:rsidP="001A0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2DF">
              <w:rPr>
                <w:rFonts w:ascii="Times New Roman" w:hAnsi="Times New Roman" w:cs="Times New Roman"/>
                <w:sz w:val="24"/>
                <w:szCs w:val="24"/>
              </w:rPr>
              <w:t>требуется</w:t>
            </w:r>
            <w:r w:rsidR="001D1FE3" w:rsidRPr="001A02DF">
              <w:rPr>
                <w:rFonts w:ascii="Times New Roman" w:hAnsi="Times New Roman" w:cs="Times New Roman"/>
                <w:sz w:val="24"/>
                <w:szCs w:val="24"/>
              </w:rPr>
              <w:t xml:space="preserve"> согласование</w:t>
            </w:r>
            <w:r w:rsidR="00F74DE1" w:rsidRPr="001A02DF">
              <w:rPr>
                <w:rFonts w:ascii="Times New Roman" w:hAnsi="Times New Roman" w:cs="Times New Roman"/>
                <w:sz w:val="24"/>
                <w:szCs w:val="24"/>
              </w:rPr>
              <w:t xml:space="preserve"> Глав</w:t>
            </w:r>
            <w:r w:rsidR="001D1FE3" w:rsidRPr="001A02D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F74DE1" w:rsidRPr="001A02D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и Управляющим округа</w:t>
            </w:r>
          </w:p>
          <w:p w14:paraId="6CF6D491" w14:textId="77777777" w:rsidR="00F74DE1" w:rsidRPr="001A02DF" w:rsidRDefault="00A05BF7" w:rsidP="001A02D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02DF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6405F4" w:rsidRPr="001A02DF">
              <w:rPr>
                <w:rFonts w:ascii="Times New Roman" w:hAnsi="Times New Roman" w:cs="Times New Roman"/>
                <w:i/>
                <w:sz w:val="24"/>
                <w:szCs w:val="24"/>
              </w:rPr>
              <w:t>для</w:t>
            </w:r>
            <w:r w:rsidR="006405F4" w:rsidRPr="001A02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3A400C" w:rsidRPr="001A02DF">
              <w:rPr>
                <w:rFonts w:ascii="Times New Roman" w:hAnsi="Times New Roman" w:cs="Times New Roman"/>
                <w:i/>
                <w:sz w:val="24"/>
                <w:szCs w:val="24"/>
              </w:rPr>
              <w:t>подведомственны</w:t>
            </w:r>
            <w:r w:rsidR="006405F4" w:rsidRPr="001A02DF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r w:rsidRPr="001A02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Министерству образования </w:t>
            </w:r>
            <w:r w:rsidR="003A400C" w:rsidRPr="001A02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 молодежной политики Свердловской области </w:t>
            </w:r>
            <w:r w:rsidR="00B67CE1" w:rsidRPr="001A02DF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организаций</w:t>
            </w:r>
            <w:r w:rsidR="003A400C" w:rsidRPr="001A02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A02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согласование </w:t>
            </w:r>
            <w:r w:rsidR="00CC7753" w:rsidRPr="001A02DF">
              <w:rPr>
                <w:rFonts w:ascii="Times New Roman" w:hAnsi="Times New Roman" w:cs="Times New Roman"/>
                <w:i/>
                <w:sz w:val="24"/>
                <w:szCs w:val="24"/>
              </w:rPr>
              <w:t>Главы и Управляющего округом не требуется</w:t>
            </w:r>
          </w:p>
          <w:p w14:paraId="0EFB5AA1" w14:textId="77777777" w:rsidR="00DD3357" w:rsidRPr="001A02DF" w:rsidRDefault="00F74DE1" w:rsidP="001A0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2D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1A02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Наградной лист </w:t>
            </w:r>
            <w:r w:rsidR="00DB3B1A" w:rsidRPr="001A02DF">
              <w:rPr>
                <w:rFonts w:ascii="Times New Roman" w:hAnsi="Times New Roman" w:cs="Times New Roman"/>
                <w:sz w:val="24"/>
                <w:szCs w:val="24"/>
              </w:rPr>
              <w:t>(формат А4 односторонняя печать)</w:t>
            </w:r>
          </w:p>
          <w:p w14:paraId="5BD08AAF" w14:textId="77777777" w:rsidR="00D1509E" w:rsidRPr="001A02DF" w:rsidRDefault="00F74DE1" w:rsidP="001A02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2DF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1509E" w:rsidRPr="001A02DF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D37092" w:rsidRPr="001A02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опия страницы паспорта, </w:t>
            </w:r>
            <w:r w:rsidR="00D37092" w:rsidRPr="001A02DF">
              <w:rPr>
                <w:rFonts w:ascii="Times New Roman" w:hAnsi="Times New Roman" w:cs="Times New Roman"/>
                <w:sz w:val="24"/>
                <w:szCs w:val="24"/>
              </w:rPr>
              <w:t>содержащей сведения о фамилии, имени и отчестве гражданина, представляемого к награждению</w:t>
            </w:r>
          </w:p>
          <w:p w14:paraId="6A653E41" w14:textId="77777777" w:rsidR="00D60AC4" w:rsidRPr="001A02DF" w:rsidRDefault="00F74DE1" w:rsidP="001A0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2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A02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D60AC4" w:rsidRPr="001A02DF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C43265" w:rsidRPr="001A02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опия трудовой книжки, заверенная в установленном порядке, </w:t>
            </w:r>
            <w:r w:rsidR="00C43265" w:rsidRPr="001A02DF">
              <w:rPr>
                <w:rFonts w:ascii="Times New Roman" w:hAnsi="Times New Roman" w:cs="Times New Roman"/>
                <w:sz w:val="24"/>
                <w:szCs w:val="24"/>
              </w:rPr>
              <w:t>и (или) сведения о трудовой</w:t>
            </w:r>
            <w:r w:rsidR="00DB3B1A" w:rsidRPr="001A0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3265" w:rsidRPr="001A02DF">
              <w:rPr>
                <w:rFonts w:ascii="Times New Roman" w:hAnsi="Times New Roman" w:cs="Times New Roman"/>
                <w:sz w:val="24"/>
                <w:szCs w:val="24"/>
              </w:rPr>
              <w:t>деятельности, оформленные в установленном трудовым законодательством порядке, и (или) копии</w:t>
            </w:r>
            <w:r w:rsidR="00D60AC4" w:rsidRPr="001A0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3265" w:rsidRPr="001A02DF">
              <w:rPr>
                <w:rFonts w:ascii="Times New Roman" w:hAnsi="Times New Roman" w:cs="Times New Roman"/>
                <w:sz w:val="24"/>
                <w:szCs w:val="24"/>
              </w:rPr>
              <w:t>иных документов, подтверждающих трудовую, служебную или общественную деятельность</w:t>
            </w:r>
            <w:r w:rsidR="008B15A1" w:rsidRPr="001A0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3265" w:rsidRPr="001A02DF">
              <w:rPr>
                <w:rFonts w:ascii="Times New Roman" w:hAnsi="Times New Roman" w:cs="Times New Roman"/>
                <w:sz w:val="24"/>
                <w:szCs w:val="24"/>
              </w:rPr>
              <w:t>кандидата, заверенные в установленном порядке</w:t>
            </w:r>
          </w:p>
          <w:p w14:paraId="491225EB" w14:textId="77777777" w:rsidR="00111E34" w:rsidRPr="001A02DF" w:rsidRDefault="00F74DE1" w:rsidP="001A0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2DF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111E34" w:rsidRPr="001A02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Копия приказа (распоряжения) о приеме на работу </w:t>
            </w:r>
            <w:r w:rsidR="00111E34" w:rsidRPr="001A02DF">
              <w:rPr>
                <w:rFonts w:ascii="Times New Roman" w:hAnsi="Times New Roman" w:cs="Times New Roman"/>
                <w:sz w:val="24"/>
                <w:szCs w:val="24"/>
              </w:rPr>
              <w:t>или иного документа, подтверждающего сведения о замещаемой должности и месте работы, службы или общественной деятельности гражданина, представляемого к награждению</w:t>
            </w:r>
          </w:p>
          <w:p w14:paraId="58458E33" w14:textId="77777777" w:rsidR="00DB3B1A" w:rsidRPr="001A02DF" w:rsidRDefault="00DB3B1A" w:rsidP="001A0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2DF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1A02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Согласие </w:t>
            </w:r>
            <w:r w:rsidRPr="001A02DF">
              <w:rPr>
                <w:rFonts w:ascii="Times New Roman" w:hAnsi="Times New Roman" w:cs="Times New Roman"/>
                <w:sz w:val="24"/>
                <w:szCs w:val="24"/>
              </w:rPr>
              <w:t>на обработку персональных данных</w:t>
            </w:r>
          </w:p>
          <w:p w14:paraId="62BB086F" w14:textId="788C63F8" w:rsidR="00A27F13" w:rsidRPr="001A02DF" w:rsidRDefault="00DB3B1A" w:rsidP="001A02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2D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CE3783" w:rsidRPr="001A02DF">
              <w:rPr>
                <w:rFonts w:ascii="Times New Roman" w:hAnsi="Times New Roman" w:cs="Times New Roman"/>
                <w:sz w:val="24"/>
                <w:szCs w:val="24"/>
              </w:rPr>
              <w:t xml:space="preserve"> Справка о динамике основных финансово-экономических показателей работы организации в случае, если ходатайство возбуждается в отношении руководителя или</w:t>
            </w:r>
            <w:r w:rsidR="00647D45" w:rsidRPr="001A0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3783" w:rsidRPr="001A02DF">
              <w:rPr>
                <w:rFonts w:ascii="Times New Roman" w:hAnsi="Times New Roman" w:cs="Times New Roman"/>
                <w:sz w:val="24"/>
                <w:szCs w:val="24"/>
              </w:rPr>
              <w:t>заместителя руководителя организации</w:t>
            </w:r>
          </w:p>
        </w:tc>
      </w:tr>
      <w:tr w:rsidR="00F74DE1" w:rsidRPr="001A02DF" w14:paraId="4CFF8A9B" w14:textId="77777777" w:rsidTr="001A02DF">
        <w:tc>
          <w:tcPr>
            <w:tcW w:w="4672" w:type="dxa"/>
          </w:tcPr>
          <w:p w14:paraId="38A58544" w14:textId="77777777" w:rsidR="00F74DE1" w:rsidRPr="001A02DF" w:rsidRDefault="00F74DE1" w:rsidP="001A0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2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Благодарственное письмо </w:t>
            </w:r>
            <w:r w:rsidRPr="001A02DF">
              <w:rPr>
                <w:rFonts w:ascii="Times New Roman" w:hAnsi="Times New Roman" w:cs="Times New Roman"/>
                <w:sz w:val="24"/>
                <w:szCs w:val="24"/>
              </w:rPr>
              <w:t>Губернатора Свердловской области</w:t>
            </w:r>
          </w:p>
          <w:p w14:paraId="419D358E" w14:textId="77777777" w:rsidR="001A02DF" w:rsidRDefault="00F74DE1" w:rsidP="001A0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2DF">
              <w:rPr>
                <w:rFonts w:ascii="Times New Roman" w:hAnsi="Times New Roman" w:cs="Times New Roman"/>
                <w:sz w:val="24"/>
                <w:szCs w:val="24"/>
              </w:rPr>
              <w:t xml:space="preserve">(Указ Губернатора Свердловской области от 10.06.2016 № 342-УГ </w:t>
            </w:r>
          </w:p>
          <w:p w14:paraId="4270FFB7" w14:textId="65BA92C3" w:rsidR="00F74DE1" w:rsidRPr="001A02DF" w:rsidRDefault="00F74DE1" w:rsidP="001A0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2DF">
              <w:rPr>
                <w:rFonts w:ascii="Times New Roman" w:hAnsi="Times New Roman" w:cs="Times New Roman"/>
                <w:sz w:val="24"/>
                <w:szCs w:val="24"/>
              </w:rPr>
              <w:t>«О Благодарственном письме Губернатора Свердловской области</w:t>
            </w:r>
            <w:r w:rsidR="00AD39D6" w:rsidRPr="001A02D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A02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68" w:type="dxa"/>
            <w:vMerge/>
          </w:tcPr>
          <w:p w14:paraId="040EF5FD" w14:textId="77777777" w:rsidR="00F74DE1" w:rsidRPr="001A02DF" w:rsidRDefault="00F74DE1" w:rsidP="001A02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DE1" w:rsidRPr="001A02DF" w14:paraId="64B6CC78" w14:textId="77777777" w:rsidTr="001A02DF">
        <w:tc>
          <w:tcPr>
            <w:tcW w:w="9640" w:type="dxa"/>
            <w:gridSpan w:val="2"/>
            <w:shd w:val="clear" w:color="auto" w:fill="D9E2F3" w:themeFill="accent5" w:themeFillTint="33"/>
          </w:tcPr>
          <w:p w14:paraId="02752FC8" w14:textId="77777777" w:rsidR="00F74DE1" w:rsidRPr="001A02DF" w:rsidRDefault="00F74DE1" w:rsidP="001A0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2DF">
              <w:rPr>
                <w:rFonts w:ascii="Times New Roman" w:hAnsi="Times New Roman" w:cs="Times New Roman"/>
                <w:b/>
                <w:sz w:val="24"/>
                <w:szCs w:val="24"/>
              </w:rPr>
              <w:t>Награды Свердловской области</w:t>
            </w:r>
          </w:p>
        </w:tc>
      </w:tr>
      <w:tr w:rsidR="00995EC8" w:rsidRPr="001A02DF" w14:paraId="3C8E5DD5" w14:textId="77777777" w:rsidTr="001A02DF">
        <w:tc>
          <w:tcPr>
            <w:tcW w:w="4672" w:type="dxa"/>
          </w:tcPr>
          <w:p w14:paraId="53CEF601" w14:textId="77777777" w:rsidR="00AD39D6" w:rsidRPr="001A02DF" w:rsidRDefault="00AD39D6" w:rsidP="001A0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2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Почетное звание </w:t>
            </w:r>
            <w:r w:rsidRPr="001A02DF">
              <w:rPr>
                <w:rFonts w:ascii="Times New Roman" w:hAnsi="Times New Roman" w:cs="Times New Roman"/>
                <w:sz w:val="24"/>
                <w:szCs w:val="24"/>
              </w:rPr>
              <w:t>Свердловской области «Заслуженный учитель Свердловской области»</w:t>
            </w:r>
          </w:p>
          <w:p w14:paraId="0BE44A16" w14:textId="6850F2EF" w:rsidR="00995EC8" w:rsidRPr="001A02DF" w:rsidRDefault="00AD39D6" w:rsidP="001A0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2DF">
              <w:rPr>
                <w:rFonts w:ascii="Times New Roman" w:hAnsi="Times New Roman" w:cs="Times New Roman"/>
                <w:sz w:val="24"/>
                <w:szCs w:val="24"/>
              </w:rPr>
              <w:t>(Закон Свердловской области от 14.07.2022 № 84-ОЗ «О почетном звании Свердловской области «Заслуженный учитель Свердловской области»</w:t>
            </w:r>
            <w:r w:rsidR="009F7FFA" w:rsidRPr="001A02DF">
              <w:rPr>
                <w:rFonts w:ascii="Times New Roman" w:hAnsi="Times New Roman" w:cs="Times New Roman"/>
                <w:sz w:val="24"/>
                <w:szCs w:val="24"/>
              </w:rPr>
              <w:t>, Указ</w:t>
            </w:r>
            <w:r w:rsidR="001A0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FFA" w:rsidRPr="001A02DF">
              <w:rPr>
                <w:rFonts w:ascii="Times New Roman" w:hAnsi="Times New Roman" w:cs="Times New Roman"/>
                <w:sz w:val="24"/>
                <w:szCs w:val="24"/>
              </w:rPr>
              <w:t>Губернатора Свердловской области</w:t>
            </w:r>
            <w:r w:rsidR="001A0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FFA" w:rsidRPr="001A02DF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возбуждения ходатайств о награждении знаками отличия Свердловской области и ходатайств о присвоении почетных званий Свердловской области и порядка</w:t>
            </w:r>
            <w:r w:rsidR="001A0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FFA" w:rsidRPr="001A02DF">
              <w:rPr>
                <w:rFonts w:ascii="Times New Roman" w:hAnsi="Times New Roman" w:cs="Times New Roman"/>
                <w:sz w:val="24"/>
                <w:szCs w:val="24"/>
              </w:rPr>
              <w:t xml:space="preserve">внесения, согласования и рассмотрения </w:t>
            </w:r>
            <w:r w:rsidR="009F7FFA" w:rsidRPr="001A02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представлений к награждению знаками отличия Свердловской области</w:t>
            </w:r>
            <w:r w:rsidR="001A0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FFA" w:rsidRPr="001A02DF">
              <w:rPr>
                <w:rFonts w:ascii="Times New Roman" w:hAnsi="Times New Roman" w:cs="Times New Roman"/>
                <w:sz w:val="24"/>
                <w:szCs w:val="24"/>
              </w:rPr>
              <w:t>и представлений к присвоению почетных званий Свердловской области от 9 января 2018 года № 9-УГ</w:t>
            </w:r>
            <w:r w:rsidRPr="001A02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68" w:type="dxa"/>
          </w:tcPr>
          <w:p w14:paraId="0CBDDBFB" w14:textId="72632B54" w:rsidR="001A02DF" w:rsidRPr="001A02DF" w:rsidRDefault="001A02DF" w:rsidP="001A02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2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1. </w:t>
            </w:r>
            <w:r w:rsidR="00546411" w:rsidRPr="001A02DF">
              <w:rPr>
                <w:rFonts w:ascii="Times New Roman" w:hAnsi="Times New Roman" w:cs="Times New Roman"/>
                <w:b/>
                <w:sz w:val="24"/>
                <w:szCs w:val="24"/>
              </w:rPr>
              <w:t>Ходатайство на имя Министра образования и молодежной политики Свердловской области</w:t>
            </w:r>
            <w:r w:rsidR="00837D0E" w:rsidRPr="001A02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FFADCAC" w14:textId="1631BA1E" w:rsidR="00546411" w:rsidRPr="001A02DF" w:rsidRDefault="00546411" w:rsidP="001A0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2DF">
              <w:rPr>
                <w:rFonts w:ascii="Times New Roman" w:hAnsi="Times New Roman" w:cs="Times New Roman"/>
                <w:sz w:val="24"/>
                <w:szCs w:val="24"/>
              </w:rPr>
              <w:t xml:space="preserve">(на бумажном носителе в 2 экз. +в формате WORD на адрес </w:t>
            </w:r>
            <w:proofErr w:type="spellStart"/>
            <w:proofErr w:type="gramStart"/>
            <w:r w:rsidRPr="001A02DF">
              <w:rPr>
                <w:rFonts w:ascii="Times New Roman" w:hAnsi="Times New Roman" w:cs="Times New Roman"/>
                <w:sz w:val="24"/>
                <w:szCs w:val="24"/>
              </w:rPr>
              <w:t>эл.почты</w:t>
            </w:r>
            <w:proofErr w:type="spellEnd"/>
            <w:proofErr w:type="gramEnd"/>
            <w:r w:rsidRPr="001A02DF">
              <w:rPr>
                <w:rFonts w:ascii="Times New Roman" w:hAnsi="Times New Roman" w:cs="Times New Roman"/>
                <w:sz w:val="24"/>
                <w:szCs w:val="24"/>
              </w:rPr>
              <w:t>: e.hohryakova@egov66.ru)</w:t>
            </w:r>
          </w:p>
          <w:p w14:paraId="65F0928A" w14:textId="77777777" w:rsidR="005D09BA" w:rsidRPr="001A02DF" w:rsidRDefault="00546411" w:rsidP="001A0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2D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1A02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Наградной лист </w:t>
            </w:r>
            <w:r w:rsidR="005D09BA" w:rsidRPr="001A02DF">
              <w:rPr>
                <w:rFonts w:ascii="Times New Roman" w:hAnsi="Times New Roman" w:cs="Times New Roman"/>
                <w:sz w:val="24"/>
                <w:szCs w:val="24"/>
              </w:rPr>
              <w:t>(формат А4, односторонняя печать)</w:t>
            </w:r>
          </w:p>
          <w:p w14:paraId="5932B317" w14:textId="77777777" w:rsidR="006F68AA" w:rsidRPr="001A02DF" w:rsidRDefault="00546411" w:rsidP="001A02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2DF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6F68AA" w:rsidRPr="001A02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Копия страницы паспорта, </w:t>
            </w:r>
            <w:r w:rsidR="006F68AA" w:rsidRPr="001A02DF">
              <w:rPr>
                <w:rFonts w:ascii="Times New Roman" w:hAnsi="Times New Roman" w:cs="Times New Roman"/>
                <w:sz w:val="24"/>
                <w:szCs w:val="24"/>
              </w:rPr>
              <w:t>содержащей сведения о фамилии, имени и отчестве (при наличии) гражданина, представляемого к награждению</w:t>
            </w:r>
          </w:p>
          <w:p w14:paraId="090D55F8" w14:textId="77777777" w:rsidR="00546411" w:rsidRPr="001A02DF" w:rsidRDefault="00546411" w:rsidP="001A0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2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A02DF">
              <w:rPr>
                <w:rFonts w:ascii="Times New Roman" w:hAnsi="Times New Roman" w:cs="Times New Roman"/>
                <w:b/>
                <w:sz w:val="24"/>
                <w:szCs w:val="24"/>
              </w:rPr>
              <w:t>. Копия трудовой книжки</w:t>
            </w:r>
            <w:r w:rsidRPr="001A02DF">
              <w:rPr>
                <w:rFonts w:ascii="Times New Roman" w:hAnsi="Times New Roman" w:cs="Times New Roman"/>
                <w:sz w:val="24"/>
                <w:szCs w:val="24"/>
              </w:rPr>
              <w:t>, заверенная кадровым подразделением</w:t>
            </w:r>
          </w:p>
          <w:p w14:paraId="5FA7D20D" w14:textId="0484AAD9" w:rsidR="00F01B71" w:rsidRPr="001A02DF" w:rsidRDefault="006F68AA" w:rsidP="001A0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2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546411" w:rsidRPr="001A02D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01B71" w:rsidRPr="001A02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Выписка из протокола общего собрания коллектива организации, </w:t>
            </w:r>
            <w:r w:rsidR="00F01B71" w:rsidRPr="001A02DF">
              <w:rPr>
                <w:rFonts w:ascii="Times New Roman" w:hAnsi="Times New Roman" w:cs="Times New Roman"/>
                <w:sz w:val="24"/>
                <w:szCs w:val="24"/>
              </w:rPr>
              <w:t>на котором было принято</w:t>
            </w:r>
            <w:r w:rsidR="008748AD" w:rsidRPr="001A0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1B71" w:rsidRPr="001A02DF">
              <w:rPr>
                <w:rFonts w:ascii="Times New Roman" w:hAnsi="Times New Roman" w:cs="Times New Roman"/>
                <w:sz w:val="24"/>
                <w:szCs w:val="24"/>
              </w:rPr>
              <w:t>решение о возбуждении ходатайства, подписанная председательствующим на общем собрании</w:t>
            </w:r>
            <w:r w:rsidR="00D054FC" w:rsidRPr="001A0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1B71" w:rsidRPr="001A02DF">
              <w:rPr>
                <w:rFonts w:ascii="Times New Roman" w:hAnsi="Times New Roman" w:cs="Times New Roman"/>
                <w:sz w:val="24"/>
                <w:szCs w:val="24"/>
              </w:rPr>
              <w:t>коллектива организации</w:t>
            </w:r>
            <w:r w:rsidR="00D054FC" w:rsidRPr="001A02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01B71" w:rsidRPr="001A0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54FC" w:rsidRPr="001A02DF">
              <w:rPr>
                <w:rFonts w:ascii="Times New Roman" w:hAnsi="Times New Roman" w:cs="Times New Roman"/>
                <w:sz w:val="24"/>
                <w:szCs w:val="24"/>
              </w:rPr>
              <w:t>заверенное печатью организации</w:t>
            </w:r>
          </w:p>
          <w:p w14:paraId="44321716" w14:textId="77777777" w:rsidR="00546411" w:rsidRPr="001A02DF" w:rsidRDefault="00215624" w:rsidP="001A0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2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46411" w:rsidRPr="001A02D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961BD" w:rsidRPr="001A02DF">
              <w:rPr>
                <w:rFonts w:ascii="Times New Roman" w:hAnsi="Times New Roman" w:cs="Times New Roman"/>
                <w:b/>
                <w:sz w:val="24"/>
                <w:szCs w:val="24"/>
              </w:rPr>
              <w:t>Согласие су</w:t>
            </w:r>
            <w:r w:rsidR="00546411" w:rsidRPr="001A02DF">
              <w:rPr>
                <w:rFonts w:ascii="Times New Roman" w:hAnsi="Times New Roman" w:cs="Times New Roman"/>
                <w:b/>
                <w:sz w:val="24"/>
                <w:szCs w:val="24"/>
              </w:rPr>
              <w:t>бъекта</w:t>
            </w:r>
            <w:r w:rsidR="00546411" w:rsidRPr="001A02DF">
              <w:rPr>
                <w:rFonts w:ascii="Times New Roman" w:hAnsi="Times New Roman" w:cs="Times New Roman"/>
                <w:sz w:val="24"/>
                <w:szCs w:val="24"/>
              </w:rPr>
              <w:t xml:space="preserve"> на обработку персональных данных</w:t>
            </w:r>
            <w:r w:rsidR="00311C97" w:rsidRPr="001A02DF">
              <w:rPr>
                <w:rFonts w:ascii="Times New Roman" w:hAnsi="Times New Roman" w:cs="Times New Roman"/>
                <w:sz w:val="24"/>
                <w:szCs w:val="24"/>
              </w:rPr>
              <w:t xml:space="preserve"> (форма приложение № 2 Указ Губернатора № 9-УГ)</w:t>
            </w:r>
          </w:p>
          <w:p w14:paraId="052D792D" w14:textId="0A96C3C8" w:rsidR="00546411" w:rsidRPr="001A02DF" w:rsidRDefault="00BB36DE" w:rsidP="001A0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2DF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1A02DF">
              <w:rPr>
                <w:rFonts w:ascii="Times New Roman" w:hAnsi="Times New Roman" w:cs="Times New Roman"/>
                <w:b/>
                <w:sz w:val="24"/>
                <w:szCs w:val="24"/>
              </w:rPr>
              <w:t>Справка о наличии (отсутствии) судимости</w:t>
            </w:r>
          </w:p>
        </w:tc>
      </w:tr>
      <w:tr w:rsidR="00A05BF7" w:rsidRPr="001A02DF" w14:paraId="5D6D7D63" w14:textId="77777777" w:rsidTr="001A02DF">
        <w:tc>
          <w:tcPr>
            <w:tcW w:w="9640" w:type="dxa"/>
            <w:gridSpan w:val="2"/>
            <w:shd w:val="clear" w:color="auto" w:fill="D9E2F3" w:themeFill="accent5" w:themeFillTint="33"/>
          </w:tcPr>
          <w:p w14:paraId="28F86CAA" w14:textId="40E29A65" w:rsidR="00A05BF7" w:rsidRPr="001A02DF" w:rsidRDefault="00A05BF7" w:rsidP="001A0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2D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Ведомственные награды Министерства просвещения Российской Федерации</w:t>
            </w:r>
          </w:p>
        </w:tc>
      </w:tr>
      <w:tr w:rsidR="004C5CCA" w:rsidRPr="001A02DF" w14:paraId="1D6E678C" w14:textId="77777777" w:rsidTr="001A02DF">
        <w:tc>
          <w:tcPr>
            <w:tcW w:w="4672" w:type="dxa"/>
          </w:tcPr>
          <w:p w14:paraId="4C7031AE" w14:textId="01EF37FE" w:rsidR="004C5CCA" w:rsidRPr="001A02DF" w:rsidRDefault="004C5CCA" w:rsidP="001A02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2DF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просвещения РФ от 1 июля 2021 года № 400</w:t>
            </w:r>
            <w:r w:rsidR="001A0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02DF">
              <w:rPr>
                <w:rFonts w:ascii="Times New Roman" w:hAnsi="Times New Roman" w:cs="Times New Roman"/>
                <w:sz w:val="24"/>
                <w:szCs w:val="24"/>
              </w:rPr>
              <w:t>«О ведомственных наградах Министерства просвещения Российской Федерации»:</w:t>
            </w:r>
          </w:p>
        </w:tc>
        <w:tc>
          <w:tcPr>
            <w:tcW w:w="4968" w:type="dxa"/>
            <w:vMerge w:val="restart"/>
          </w:tcPr>
          <w:p w14:paraId="072EBD93" w14:textId="77777777" w:rsidR="004C5CCA" w:rsidRPr="001A02DF" w:rsidRDefault="004C5CCA" w:rsidP="001A0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2D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1A02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Ходатайство на имя Министра образования и молодежной политики Свердловской области </w:t>
            </w:r>
            <w:r w:rsidRPr="001A02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(на бумажном носителе в 2 экз. +в формате WORD на адрес </w:t>
            </w:r>
            <w:proofErr w:type="spellStart"/>
            <w:proofErr w:type="gramStart"/>
            <w:r w:rsidRPr="001A02DF">
              <w:rPr>
                <w:rFonts w:ascii="Times New Roman" w:hAnsi="Times New Roman" w:cs="Times New Roman"/>
                <w:sz w:val="24"/>
                <w:szCs w:val="24"/>
              </w:rPr>
              <w:t>эл.почты</w:t>
            </w:r>
            <w:proofErr w:type="spellEnd"/>
            <w:proofErr w:type="gramEnd"/>
            <w:r w:rsidRPr="001A02DF">
              <w:rPr>
                <w:rFonts w:ascii="Times New Roman" w:hAnsi="Times New Roman" w:cs="Times New Roman"/>
                <w:sz w:val="24"/>
                <w:szCs w:val="24"/>
              </w:rPr>
              <w:t>: e.hohryakova@egov66.ru)</w:t>
            </w:r>
          </w:p>
          <w:p w14:paraId="4880AAF1" w14:textId="77777777" w:rsidR="004C5CCA" w:rsidRPr="001A02DF" w:rsidRDefault="004C5CCA" w:rsidP="001A0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2D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1A02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Наградной лист </w:t>
            </w:r>
            <w:r w:rsidRPr="001A02DF">
              <w:rPr>
                <w:rFonts w:ascii="Times New Roman" w:hAnsi="Times New Roman" w:cs="Times New Roman"/>
                <w:sz w:val="24"/>
                <w:szCs w:val="24"/>
              </w:rPr>
              <w:t>(1 лист, двухсторонняя печать)</w:t>
            </w:r>
            <w:r w:rsidR="00E93646" w:rsidRPr="001A02DF">
              <w:rPr>
                <w:rFonts w:ascii="Times New Roman" w:hAnsi="Times New Roman" w:cs="Times New Roman"/>
                <w:sz w:val="24"/>
                <w:szCs w:val="24"/>
              </w:rPr>
              <w:t>, за подписью руководителя учреждения</w:t>
            </w:r>
            <w:r w:rsidR="00704D06" w:rsidRPr="001A02DF">
              <w:rPr>
                <w:rFonts w:ascii="Times New Roman" w:hAnsi="Times New Roman" w:cs="Times New Roman"/>
                <w:sz w:val="24"/>
                <w:szCs w:val="24"/>
              </w:rPr>
              <w:t xml:space="preserve"> и секретаря коллегиального органа</w:t>
            </w:r>
          </w:p>
          <w:p w14:paraId="60DC07A4" w14:textId="54E1842E" w:rsidR="00DF043D" w:rsidRPr="001A02DF" w:rsidRDefault="004C5CCA" w:rsidP="001A0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2DF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1A02DF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количестве штатных сотрудников на бланке учреждения</w:t>
            </w:r>
            <w:r w:rsidRPr="001A0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7B2E" w:rsidRPr="001A02D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A02DF">
              <w:rPr>
                <w:rFonts w:ascii="Times New Roman" w:hAnsi="Times New Roman" w:cs="Times New Roman"/>
                <w:sz w:val="24"/>
                <w:szCs w:val="24"/>
              </w:rPr>
              <w:t>без учета совместителей</w:t>
            </w:r>
            <w:r w:rsidR="003E7B2E" w:rsidRPr="001A02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3564B96" w14:textId="77777777" w:rsidR="001A02DF" w:rsidRDefault="004C5CCA" w:rsidP="001A02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2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A02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5A3E15" w:rsidRPr="001A02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Выписка из протокола </w:t>
            </w:r>
            <w:r w:rsidR="00715A49" w:rsidRPr="001A02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коллегиального органа </w:t>
            </w:r>
            <w:r w:rsidR="005A3E15" w:rsidRPr="001A02D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  <w:r w:rsidR="0000129A" w:rsidRPr="001A02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41E0AC6" w14:textId="2C9DF896" w:rsidR="00715A49" w:rsidRPr="001A02DF" w:rsidRDefault="0000129A" w:rsidP="001A0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2DF">
              <w:rPr>
                <w:rFonts w:ascii="Times New Roman" w:hAnsi="Times New Roman" w:cs="Times New Roman"/>
                <w:sz w:val="24"/>
                <w:szCs w:val="24"/>
              </w:rPr>
              <w:t>(на бланке учреждения)</w:t>
            </w:r>
            <w:r w:rsidR="005A3E15" w:rsidRPr="001A02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A3E15" w:rsidRPr="001A02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A3E15" w:rsidRPr="001A02DF">
              <w:rPr>
                <w:rFonts w:ascii="Times New Roman" w:hAnsi="Times New Roman" w:cs="Times New Roman"/>
                <w:sz w:val="24"/>
                <w:szCs w:val="24"/>
              </w:rPr>
              <w:t>на котором было принято</w:t>
            </w:r>
            <w:r w:rsidRPr="001A0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3E15" w:rsidRPr="001A02DF">
              <w:rPr>
                <w:rFonts w:ascii="Times New Roman" w:hAnsi="Times New Roman" w:cs="Times New Roman"/>
                <w:sz w:val="24"/>
                <w:szCs w:val="24"/>
              </w:rPr>
              <w:t>решение о возбуждении ходатайства, п</w:t>
            </w:r>
            <w:r w:rsidR="00B06FF0" w:rsidRPr="001A02DF">
              <w:rPr>
                <w:rFonts w:ascii="Times New Roman" w:hAnsi="Times New Roman" w:cs="Times New Roman"/>
                <w:sz w:val="24"/>
                <w:szCs w:val="24"/>
              </w:rPr>
              <w:t xml:space="preserve">одписанная </w:t>
            </w:r>
            <w:r w:rsidR="00715A49" w:rsidRPr="001A02DF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руководителем, </w:t>
            </w:r>
            <w:r w:rsidR="00B06FF0" w:rsidRPr="001A02DF">
              <w:rPr>
                <w:rFonts w:ascii="Times New Roman" w:hAnsi="Times New Roman" w:cs="Times New Roman"/>
                <w:sz w:val="24"/>
                <w:szCs w:val="24"/>
              </w:rPr>
              <w:t>председателем</w:t>
            </w:r>
            <w:r w:rsidR="00715A49" w:rsidRPr="001A02D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B06FF0" w:rsidRPr="001A02DF">
              <w:rPr>
                <w:rFonts w:ascii="Times New Roman" w:hAnsi="Times New Roman" w:cs="Times New Roman"/>
                <w:sz w:val="24"/>
                <w:szCs w:val="24"/>
              </w:rPr>
              <w:t xml:space="preserve"> секретарем </w:t>
            </w:r>
            <w:r w:rsidR="00715A49" w:rsidRPr="001A02DF">
              <w:rPr>
                <w:rFonts w:ascii="Times New Roman" w:hAnsi="Times New Roman" w:cs="Times New Roman"/>
                <w:sz w:val="24"/>
                <w:szCs w:val="24"/>
              </w:rPr>
              <w:t>коллегиального органа</w:t>
            </w:r>
            <w:r w:rsidR="008B2ABA" w:rsidRPr="001A02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15A49" w:rsidRPr="001A0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2ABA" w:rsidRPr="001A02DF">
              <w:rPr>
                <w:rFonts w:ascii="Times New Roman" w:hAnsi="Times New Roman" w:cs="Times New Roman"/>
                <w:sz w:val="24"/>
                <w:szCs w:val="24"/>
              </w:rPr>
              <w:t>заверенное печатью организации</w:t>
            </w:r>
          </w:p>
          <w:p w14:paraId="3F9049DD" w14:textId="77777777" w:rsidR="004C5CCA" w:rsidRPr="001A02DF" w:rsidRDefault="004C5CCA" w:rsidP="001A0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2DF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1A02DF">
              <w:rPr>
                <w:rFonts w:ascii="Times New Roman" w:hAnsi="Times New Roman" w:cs="Times New Roman"/>
                <w:b/>
                <w:sz w:val="24"/>
                <w:szCs w:val="24"/>
              </w:rPr>
              <w:t>Согласие субъекта</w:t>
            </w:r>
            <w:r w:rsidRPr="001A02DF">
              <w:rPr>
                <w:rFonts w:ascii="Times New Roman" w:hAnsi="Times New Roman" w:cs="Times New Roman"/>
                <w:sz w:val="24"/>
                <w:szCs w:val="24"/>
              </w:rPr>
              <w:t xml:space="preserve"> на обработку персональных данных</w:t>
            </w:r>
          </w:p>
        </w:tc>
      </w:tr>
      <w:tr w:rsidR="004C5CCA" w:rsidRPr="001A02DF" w14:paraId="269C72D5" w14:textId="77777777" w:rsidTr="001A02DF">
        <w:tc>
          <w:tcPr>
            <w:tcW w:w="4672" w:type="dxa"/>
          </w:tcPr>
          <w:p w14:paraId="2F872B8B" w14:textId="77777777" w:rsidR="004C5CCA" w:rsidRPr="001A02DF" w:rsidRDefault="004C5CCA" w:rsidP="001A0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2DF">
              <w:rPr>
                <w:rFonts w:ascii="Times New Roman" w:hAnsi="Times New Roman" w:cs="Times New Roman"/>
                <w:b/>
                <w:sz w:val="24"/>
                <w:szCs w:val="24"/>
              </w:rPr>
              <w:t>Почетная грамота</w:t>
            </w:r>
            <w:r w:rsidRPr="001A02DF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просвещения Российской Федерации</w:t>
            </w:r>
          </w:p>
        </w:tc>
        <w:tc>
          <w:tcPr>
            <w:tcW w:w="4968" w:type="dxa"/>
            <w:vMerge/>
          </w:tcPr>
          <w:p w14:paraId="6F9E4A7C" w14:textId="77777777" w:rsidR="004C5CCA" w:rsidRPr="001A02DF" w:rsidRDefault="004C5CCA" w:rsidP="001A02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CCA" w:rsidRPr="001A02DF" w14:paraId="1AFAC741" w14:textId="77777777" w:rsidTr="001A02DF">
        <w:tc>
          <w:tcPr>
            <w:tcW w:w="4672" w:type="dxa"/>
          </w:tcPr>
          <w:p w14:paraId="5AEE0B8D" w14:textId="77777777" w:rsidR="00995C64" w:rsidRPr="001A02DF" w:rsidRDefault="004C5CCA" w:rsidP="001A0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2DF">
              <w:rPr>
                <w:rFonts w:ascii="Times New Roman" w:hAnsi="Times New Roman" w:cs="Times New Roman"/>
                <w:sz w:val="24"/>
                <w:szCs w:val="24"/>
              </w:rPr>
              <w:t>Почетное звание «</w:t>
            </w:r>
            <w:r w:rsidRPr="001A02DF">
              <w:rPr>
                <w:rFonts w:ascii="Times New Roman" w:hAnsi="Times New Roman" w:cs="Times New Roman"/>
                <w:b/>
                <w:sz w:val="24"/>
                <w:szCs w:val="24"/>
              </w:rPr>
              <w:t>Почетный работник сферы образования</w:t>
            </w:r>
            <w:r w:rsidRPr="001A02DF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Федерации»</w:t>
            </w:r>
            <w:r w:rsidR="0011323A" w:rsidRPr="001A0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3E0692" w14:textId="77777777" w:rsidR="004C5CCA" w:rsidRPr="001A02DF" w:rsidRDefault="00995C64" w:rsidP="001A0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2DF">
              <w:rPr>
                <w:rFonts w:ascii="Times New Roman" w:hAnsi="Times New Roman" w:cs="Times New Roman"/>
                <w:i/>
                <w:sz w:val="24"/>
                <w:szCs w:val="24"/>
              </w:rPr>
              <w:t>* обязательное условие при стаже работы в системе образования менее 20 лет – наличие Почетной грамоты РФ</w:t>
            </w:r>
          </w:p>
        </w:tc>
        <w:tc>
          <w:tcPr>
            <w:tcW w:w="4968" w:type="dxa"/>
            <w:vMerge/>
          </w:tcPr>
          <w:p w14:paraId="5B8F13E3" w14:textId="77777777" w:rsidR="004C5CCA" w:rsidRPr="001A02DF" w:rsidRDefault="004C5CCA" w:rsidP="001A02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CCA" w:rsidRPr="001A02DF" w14:paraId="43D0B1C8" w14:textId="77777777" w:rsidTr="001A02DF">
        <w:tc>
          <w:tcPr>
            <w:tcW w:w="4672" w:type="dxa"/>
          </w:tcPr>
          <w:p w14:paraId="21BACFA6" w14:textId="77777777" w:rsidR="00AB43BB" w:rsidRPr="001A02DF" w:rsidRDefault="004C5CCA" w:rsidP="001A0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2DF">
              <w:rPr>
                <w:rFonts w:ascii="Times New Roman" w:hAnsi="Times New Roman" w:cs="Times New Roman"/>
                <w:sz w:val="24"/>
                <w:szCs w:val="24"/>
              </w:rPr>
              <w:t>Почетное звание «</w:t>
            </w:r>
            <w:r w:rsidRPr="001A02DF">
              <w:rPr>
                <w:rFonts w:ascii="Times New Roman" w:hAnsi="Times New Roman" w:cs="Times New Roman"/>
                <w:b/>
                <w:sz w:val="24"/>
                <w:szCs w:val="24"/>
              </w:rPr>
              <w:t>Почетный работник сферы воспитания детей и молодежи</w:t>
            </w:r>
            <w:r w:rsidRPr="001A02DF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Федерации»</w:t>
            </w:r>
            <w:r w:rsidR="0011323A" w:rsidRPr="001A0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422B65" w14:textId="77777777" w:rsidR="004C5CCA" w:rsidRPr="001A02DF" w:rsidRDefault="00AB43BB" w:rsidP="001A0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2DF">
              <w:rPr>
                <w:rFonts w:ascii="Times New Roman" w:hAnsi="Times New Roman" w:cs="Times New Roman"/>
                <w:i/>
                <w:sz w:val="24"/>
                <w:szCs w:val="24"/>
              </w:rPr>
              <w:t>*</w:t>
            </w:r>
            <w:r w:rsidR="0011323A" w:rsidRPr="001A02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обязательное условие </w:t>
            </w:r>
            <w:r w:rsidR="00995C64" w:rsidRPr="001A02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 стаже работы в системе образования менее 20 лет </w:t>
            </w:r>
            <w:r w:rsidR="0011323A" w:rsidRPr="001A02DF">
              <w:rPr>
                <w:rFonts w:ascii="Times New Roman" w:hAnsi="Times New Roman" w:cs="Times New Roman"/>
                <w:i/>
                <w:sz w:val="24"/>
                <w:szCs w:val="24"/>
              </w:rPr>
              <w:t>– наличие Почетной грамоты РФ</w:t>
            </w:r>
          </w:p>
        </w:tc>
        <w:tc>
          <w:tcPr>
            <w:tcW w:w="4968" w:type="dxa"/>
            <w:vMerge/>
          </w:tcPr>
          <w:p w14:paraId="5987A4F8" w14:textId="77777777" w:rsidR="004C5CCA" w:rsidRPr="001A02DF" w:rsidRDefault="004C5CCA" w:rsidP="001A02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CCA" w:rsidRPr="001A02DF" w14:paraId="36E3C020" w14:textId="77777777" w:rsidTr="001A02DF">
        <w:tc>
          <w:tcPr>
            <w:tcW w:w="4672" w:type="dxa"/>
          </w:tcPr>
          <w:p w14:paraId="37FCFECE" w14:textId="609EA311" w:rsidR="002B4B85" w:rsidRPr="001A02DF" w:rsidRDefault="004C5CCA" w:rsidP="001A0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2DF">
              <w:rPr>
                <w:rFonts w:ascii="Times New Roman" w:hAnsi="Times New Roman" w:cs="Times New Roman"/>
                <w:sz w:val="24"/>
                <w:szCs w:val="24"/>
              </w:rPr>
              <w:t>Нагрудный знак «</w:t>
            </w:r>
            <w:r w:rsidRPr="001A02DF">
              <w:rPr>
                <w:rFonts w:ascii="Times New Roman" w:hAnsi="Times New Roman" w:cs="Times New Roman"/>
                <w:b/>
                <w:sz w:val="24"/>
                <w:szCs w:val="24"/>
              </w:rPr>
              <w:t>Молодость и Профессионализм</w:t>
            </w:r>
            <w:r w:rsidRPr="001A02D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8" w:type="dxa"/>
            <w:vMerge/>
          </w:tcPr>
          <w:p w14:paraId="7FC80138" w14:textId="77777777" w:rsidR="004C5CCA" w:rsidRPr="001A02DF" w:rsidRDefault="004C5CCA" w:rsidP="001A02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CCA" w:rsidRPr="001A02DF" w14:paraId="10846BFC" w14:textId="77777777" w:rsidTr="001A02DF">
        <w:tc>
          <w:tcPr>
            <w:tcW w:w="4672" w:type="dxa"/>
          </w:tcPr>
          <w:p w14:paraId="5A4E4BFD" w14:textId="77777777" w:rsidR="00995C64" w:rsidRPr="001A02DF" w:rsidRDefault="004C5CCA" w:rsidP="001A0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2DF">
              <w:rPr>
                <w:rFonts w:ascii="Times New Roman" w:hAnsi="Times New Roman" w:cs="Times New Roman"/>
                <w:sz w:val="24"/>
                <w:szCs w:val="24"/>
              </w:rPr>
              <w:t>Нагрудный знак «</w:t>
            </w:r>
            <w:r w:rsidRPr="001A02DF">
              <w:rPr>
                <w:rFonts w:ascii="Times New Roman" w:hAnsi="Times New Roman" w:cs="Times New Roman"/>
                <w:b/>
                <w:sz w:val="24"/>
                <w:szCs w:val="24"/>
              </w:rPr>
              <w:t>Почетный наставник</w:t>
            </w:r>
            <w:r w:rsidRPr="001A02D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B43BB" w:rsidRPr="001A0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CB4A9FC" w14:textId="6A98BF36" w:rsidR="00995C64" w:rsidRPr="001A02DF" w:rsidRDefault="00995C64" w:rsidP="001A0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2DF">
              <w:rPr>
                <w:rFonts w:ascii="Times New Roman" w:hAnsi="Times New Roman" w:cs="Times New Roman"/>
                <w:i/>
                <w:sz w:val="24"/>
                <w:szCs w:val="24"/>
              </w:rPr>
              <w:t>* обязательное условие при стаже работы в системе образования менее 40 лет – наличие Почетной грамоты РФ</w:t>
            </w:r>
          </w:p>
        </w:tc>
        <w:tc>
          <w:tcPr>
            <w:tcW w:w="4968" w:type="dxa"/>
            <w:vMerge/>
          </w:tcPr>
          <w:p w14:paraId="29E9FC65" w14:textId="77777777" w:rsidR="004C5CCA" w:rsidRPr="001A02DF" w:rsidRDefault="004C5CCA" w:rsidP="001A02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CCA" w:rsidRPr="001A02DF" w14:paraId="2715F625" w14:textId="77777777" w:rsidTr="001A02DF">
        <w:tc>
          <w:tcPr>
            <w:tcW w:w="4672" w:type="dxa"/>
          </w:tcPr>
          <w:p w14:paraId="432F6C5A" w14:textId="00EC670B" w:rsidR="004C5CCA" w:rsidRPr="001A02DF" w:rsidRDefault="004C5CCA" w:rsidP="001A0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2DF">
              <w:rPr>
                <w:rFonts w:ascii="Times New Roman" w:hAnsi="Times New Roman" w:cs="Times New Roman"/>
                <w:sz w:val="24"/>
                <w:szCs w:val="24"/>
              </w:rPr>
              <w:t>Нагрудный знак «</w:t>
            </w:r>
            <w:r w:rsidRPr="001A02DF">
              <w:rPr>
                <w:rFonts w:ascii="Times New Roman" w:hAnsi="Times New Roman" w:cs="Times New Roman"/>
                <w:b/>
                <w:sz w:val="24"/>
                <w:szCs w:val="24"/>
              </w:rPr>
              <w:t>За верность профессии</w:t>
            </w:r>
            <w:r w:rsidRPr="001A02D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D5C8F51" w14:textId="77777777" w:rsidR="00995C64" w:rsidRPr="001A02DF" w:rsidRDefault="00995C64" w:rsidP="001A0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2DF">
              <w:rPr>
                <w:rFonts w:ascii="Times New Roman" w:hAnsi="Times New Roman" w:cs="Times New Roman"/>
                <w:i/>
                <w:sz w:val="24"/>
                <w:szCs w:val="24"/>
              </w:rPr>
              <w:t>* обязательное условие при стаже работы в системе образования менее 40 лет – наличие Почетной грамоты РФ</w:t>
            </w:r>
          </w:p>
        </w:tc>
        <w:tc>
          <w:tcPr>
            <w:tcW w:w="4968" w:type="dxa"/>
            <w:vMerge/>
          </w:tcPr>
          <w:p w14:paraId="32F2C901" w14:textId="77777777" w:rsidR="004C5CCA" w:rsidRPr="001A02DF" w:rsidRDefault="004C5CCA" w:rsidP="001A02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D0E" w:rsidRPr="001A02DF" w14:paraId="6953EE05" w14:textId="77777777" w:rsidTr="001A02DF">
        <w:tc>
          <w:tcPr>
            <w:tcW w:w="4672" w:type="dxa"/>
          </w:tcPr>
          <w:p w14:paraId="1090A78F" w14:textId="0839BE1B" w:rsidR="00837D0E" w:rsidRPr="001A02DF" w:rsidRDefault="00837D0E" w:rsidP="001A0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2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Знак отличия «Отличник просвещения», </w:t>
            </w:r>
            <w:r w:rsidRPr="001A02DF">
              <w:rPr>
                <w:rFonts w:ascii="Times New Roman" w:hAnsi="Times New Roman" w:cs="Times New Roman"/>
                <w:sz w:val="24"/>
                <w:szCs w:val="24"/>
              </w:rPr>
              <w:t>дающий право на присвоение звания «Ветеран труда»</w:t>
            </w:r>
          </w:p>
          <w:p w14:paraId="1878E2AE" w14:textId="77777777" w:rsidR="00837D0E" w:rsidRPr="001A02DF" w:rsidRDefault="00837D0E" w:rsidP="001A0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CFCDB" w14:textId="5049D8A7" w:rsidR="00837D0E" w:rsidRPr="001A02DF" w:rsidRDefault="00837D0E" w:rsidP="001A0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2DF">
              <w:rPr>
                <w:rFonts w:ascii="Times New Roman" w:hAnsi="Times New Roman" w:cs="Times New Roman"/>
                <w:sz w:val="24"/>
                <w:szCs w:val="24"/>
              </w:rPr>
              <w:t>(Приказ Министерства просвещения РФ от 10 января 2019 г. № 5</w:t>
            </w:r>
          </w:p>
          <w:p w14:paraId="519D60FB" w14:textId="77777777" w:rsidR="00837D0E" w:rsidRPr="001A02DF" w:rsidRDefault="00837D0E" w:rsidP="001A0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2DF">
              <w:rPr>
                <w:rFonts w:ascii="Times New Roman" w:hAnsi="Times New Roman" w:cs="Times New Roman"/>
                <w:sz w:val="24"/>
                <w:szCs w:val="24"/>
              </w:rPr>
              <w:t>«О ведомственном знаке отличия Министерства просвещения Российской Федерации, дающем право на присвоение звания «Ветеран труда»)</w:t>
            </w:r>
          </w:p>
          <w:p w14:paraId="61F2AB04" w14:textId="77777777" w:rsidR="00723F21" w:rsidRPr="001A02DF" w:rsidRDefault="00723F21" w:rsidP="001A0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2DF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="002B4B85" w:rsidRPr="001A02DF"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r w:rsidRPr="001A02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аграждение знаком отличия возможно не ранее чем через 3 года после </w:t>
            </w:r>
            <w:r w:rsidRPr="001A02D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награждения ведомственной наградой </w:t>
            </w:r>
            <w:r w:rsidR="002B4B85" w:rsidRPr="001A02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Министерства </w:t>
            </w:r>
            <w:r w:rsidRPr="001A02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просвещения </w:t>
            </w:r>
            <w:r w:rsidR="002B4B85" w:rsidRPr="001A02DF">
              <w:rPr>
                <w:rFonts w:ascii="Times New Roman" w:hAnsi="Times New Roman" w:cs="Times New Roman"/>
                <w:i/>
                <w:sz w:val="24"/>
                <w:szCs w:val="24"/>
              </w:rPr>
              <w:t>Российской Федерации</w:t>
            </w:r>
            <w:r w:rsidR="003E7B2E" w:rsidRPr="001A02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968" w:type="dxa"/>
          </w:tcPr>
          <w:p w14:paraId="25EA34E1" w14:textId="77777777" w:rsidR="001A02DF" w:rsidRPr="001A02DF" w:rsidRDefault="00837D0E" w:rsidP="001A02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2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Pr="001A02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Ходатайство на имя Министра образования и молодежной политики Свердловской области </w:t>
            </w:r>
          </w:p>
          <w:p w14:paraId="3597B4E9" w14:textId="472307AC" w:rsidR="00837D0E" w:rsidRPr="001A02DF" w:rsidRDefault="00837D0E" w:rsidP="001A0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2DF">
              <w:rPr>
                <w:rFonts w:ascii="Times New Roman" w:hAnsi="Times New Roman" w:cs="Times New Roman"/>
                <w:sz w:val="24"/>
                <w:szCs w:val="24"/>
              </w:rPr>
              <w:t xml:space="preserve">(на бумажном носителе в 2 экз. +в формате WORD на адрес </w:t>
            </w:r>
            <w:proofErr w:type="spellStart"/>
            <w:proofErr w:type="gramStart"/>
            <w:r w:rsidRPr="001A02DF">
              <w:rPr>
                <w:rFonts w:ascii="Times New Roman" w:hAnsi="Times New Roman" w:cs="Times New Roman"/>
                <w:sz w:val="24"/>
                <w:szCs w:val="24"/>
              </w:rPr>
              <w:t>эл.почты</w:t>
            </w:r>
            <w:proofErr w:type="spellEnd"/>
            <w:proofErr w:type="gramEnd"/>
            <w:r w:rsidRPr="001A02DF">
              <w:rPr>
                <w:rFonts w:ascii="Times New Roman" w:hAnsi="Times New Roman" w:cs="Times New Roman"/>
                <w:sz w:val="24"/>
                <w:szCs w:val="24"/>
              </w:rPr>
              <w:t>: e.hohryakova@egov66.ru)</w:t>
            </w:r>
          </w:p>
          <w:p w14:paraId="18041D2C" w14:textId="77777777" w:rsidR="00837D0E" w:rsidRPr="001A02DF" w:rsidRDefault="00837D0E" w:rsidP="001A02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A02D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1A02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Наградной лист </w:t>
            </w:r>
            <w:r w:rsidR="00CD68A9" w:rsidRPr="001A02DF">
              <w:rPr>
                <w:rFonts w:ascii="Times New Roman" w:hAnsi="Times New Roman" w:cs="Times New Roman"/>
                <w:b/>
                <w:sz w:val="24"/>
                <w:szCs w:val="24"/>
              </w:rPr>
              <w:t>(формат А</w:t>
            </w:r>
            <w:r w:rsidR="00AF43ED" w:rsidRPr="001A02DF">
              <w:rPr>
                <w:rFonts w:ascii="Times New Roman" w:hAnsi="Times New Roman" w:cs="Times New Roman"/>
                <w:b/>
                <w:sz w:val="24"/>
                <w:szCs w:val="24"/>
              </w:rPr>
              <w:t>3-книжка</w:t>
            </w:r>
            <w:r w:rsidR="00CD68A9" w:rsidRPr="001A02D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70DFE23F" w14:textId="77777777" w:rsidR="00837D0E" w:rsidRPr="001A02DF" w:rsidRDefault="00837D0E" w:rsidP="001A0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2DF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A0009C" w:rsidRPr="001A02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Письменное согласие лица </w:t>
            </w:r>
            <w:r w:rsidR="00A0009C" w:rsidRPr="001A02DF">
              <w:rPr>
                <w:rFonts w:ascii="Times New Roman" w:hAnsi="Times New Roman" w:cs="Times New Roman"/>
                <w:sz w:val="24"/>
                <w:szCs w:val="24"/>
              </w:rPr>
              <w:t>на обработку персональных данных, содержащихся в документах о награждении знаком отличия</w:t>
            </w:r>
            <w:r w:rsidR="008B10BA" w:rsidRPr="001A02DF">
              <w:rPr>
                <w:rFonts w:ascii="Times New Roman" w:hAnsi="Times New Roman" w:cs="Times New Roman"/>
                <w:sz w:val="24"/>
                <w:szCs w:val="24"/>
              </w:rPr>
              <w:t>, и проведение в отношении него проверочных мероприятий</w:t>
            </w:r>
          </w:p>
          <w:p w14:paraId="57F76CBE" w14:textId="77777777" w:rsidR="004F300D" w:rsidRPr="001A02DF" w:rsidRDefault="00D55D8A" w:rsidP="001A0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2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1A02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425C35" w:rsidRPr="001A02DF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коллегиального органа организации, представляющей работника к награждению</w:t>
            </w:r>
            <w:r w:rsidR="00B757E3" w:rsidRPr="001A02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757E3" w:rsidRPr="001A02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A02DF">
              <w:rPr>
                <w:rFonts w:ascii="Times New Roman" w:hAnsi="Times New Roman" w:cs="Times New Roman"/>
                <w:sz w:val="24"/>
                <w:szCs w:val="24"/>
              </w:rPr>
              <w:t xml:space="preserve">подписанное руководителем и секретарем </w:t>
            </w:r>
            <w:r w:rsidR="00886DB4" w:rsidRPr="001A02DF">
              <w:rPr>
                <w:rFonts w:ascii="Times New Roman" w:hAnsi="Times New Roman" w:cs="Times New Roman"/>
                <w:sz w:val="24"/>
                <w:szCs w:val="24"/>
              </w:rPr>
              <w:t>коллегиального органа</w:t>
            </w:r>
            <w:r w:rsidR="00CF58D5" w:rsidRPr="001A02DF">
              <w:rPr>
                <w:rFonts w:ascii="Times New Roman" w:hAnsi="Times New Roman" w:cs="Times New Roman"/>
                <w:sz w:val="24"/>
                <w:szCs w:val="24"/>
              </w:rPr>
              <w:t>, заверенное печатью организации</w:t>
            </w:r>
          </w:p>
          <w:p w14:paraId="4A13978E" w14:textId="77777777" w:rsidR="00837D0E" w:rsidRPr="001A02DF" w:rsidRDefault="00D55D8A" w:rsidP="001A0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2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37D0E" w:rsidRPr="001A02D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37D0E" w:rsidRPr="001A02DF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количестве штатных сотрудников</w:t>
            </w:r>
            <w:r w:rsidR="00837D0E" w:rsidRPr="001A02DF">
              <w:rPr>
                <w:rFonts w:ascii="Times New Roman" w:hAnsi="Times New Roman" w:cs="Times New Roman"/>
                <w:sz w:val="24"/>
                <w:szCs w:val="24"/>
              </w:rPr>
              <w:t>, без учета совместителей</w:t>
            </w:r>
          </w:p>
          <w:p w14:paraId="6CA9F6F4" w14:textId="77777777" w:rsidR="00D55D8A" w:rsidRPr="001A02DF" w:rsidRDefault="00D55D8A" w:rsidP="001A0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2DF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1A02DF">
              <w:rPr>
                <w:rFonts w:ascii="Times New Roman" w:hAnsi="Times New Roman" w:cs="Times New Roman"/>
                <w:b/>
                <w:sz w:val="24"/>
                <w:szCs w:val="24"/>
              </w:rPr>
              <w:t>Справка о наличии (отсутствии) судимости</w:t>
            </w:r>
            <w:r w:rsidRPr="001A0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73DCB6" w14:textId="77777777" w:rsidR="00837D0E" w:rsidRPr="001A02DF" w:rsidRDefault="00D55D8A" w:rsidP="001A0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2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37D0E" w:rsidRPr="001A02D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37D0E" w:rsidRPr="001A02DF">
              <w:rPr>
                <w:rFonts w:ascii="Times New Roman" w:hAnsi="Times New Roman" w:cs="Times New Roman"/>
                <w:b/>
                <w:sz w:val="24"/>
                <w:szCs w:val="24"/>
              </w:rPr>
              <w:t>Справка об отсутствии дисциплинарных взысканий</w:t>
            </w:r>
            <w:r w:rsidR="00837D0E" w:rsidRPr="001A02DF">
              <w:rPr>
                <w:rFonts w:ascii="Times New Roman" w:hAnsi="Times New Roman" w:cs="Times New Roman"/>
                <w:sz w:val="24"/>
                <w:szCs w:val="24"/>
              </w:rPr>
              <w:t>, оформленная на бланке учреждения за подписью руководителя учреждения и кадровым подразделением</w:t>
            </w:r>
            <w:r w:rsidR="00EF4668" w:rsidRPr="001A02DF">
              <w:rPr>
                <w:rFonts w:ascii="Times New Roman" w:hAnsi="Times New Roman" w:cs="Times New Roman"/>
                <w:sz w:val="24"/>
                <w:szCs w:val="24"/>
              </w:rPr>
              <w:t xml:space="preserve"> (документ, подтверждающий соответствие лица требованиям к награждению знаком отличия)</w:t>
            </w:r>
          </w:p>
          <w:p w14:paraId="2AE70584" w14:textId="77777777" w:rsidR="00837D0E" w:rsidRPr="001A02DF" w:rsidRDefault="00D55D8A" w:rsidP="001A0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2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37D0E" w:rsidRPr="001A02D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37D0E" w:rsidRPr="001A02DF">
              <w:rPr>
                <w:rFonts w:ascii="Times New Roman" w:hAnsi="Times New Roman" w:cs="Times New Roman"/>
                <w:b/>
                <w:sz w:val="24"/>
                <w:szCs w:val="24"/>
              </w:rPr>
              <w:t>Копия 2-3 страниц паспорта</w:t>
            </w:r>
            <w:r w:rsidR="00EF4668" w:rsidRPr="001A02DF">
              <w:rPr>
                <w:rFonts w:ascii="Times New Roman" w:hAnsi="Times New Roman" w:cs="Times New Roman"/>
                <w:sz w:val="24"/>
                <w:szCs w:val="24"/>
              </w:rPr>
              <w:t xml:space="preserve"> (ФИО)</w:t>
            </w:r>
          </w:p>
          <w:p w14:paraId="7BCB52CB" w14:textId="77777777" w:rsidR="00837D0E" w:rsidRPr="001A02DF" w:rsidRDefault="00D55D8A" w:rsidP="001A0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2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37D0E" w:rsidRPr="001A02D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37D0E" w:rsidRPr="001A02DF">
              <w:rPr>
                <w:rFonts w:ascii="Times New Roman" w:hAnsi="Times New Roman" w:cs="Times New Roman"/>
                <w:b/>
                <w:sz w:val="24"/>
                <w:szCs w:val="24"/>
              </w:rPr>
              <w:t>Копия трудовой книжки</w:t>
            </w:r>
            <w:r w:rsidR="00837D0E" w:rsidRPr="001A02DF">
              <w:rPr>
                <w:rFonts w:ascii="Times New Roman" w:hAnsi="Times New Roman" w:cs="Times New Roman"/>
                <w:sz w:val="24"/>
                <w:szCs w:val="24"/>
              </w:rPr>
              <w:t>, заверенная кадровым подразделением</w:t>
            </w:r>
            <w:r w:rsidR="00EE455C" w:rsidRPr="001A02DF">
              <w:rPr>
                <w:rFonts w:ascii="Times New Roman" w:hAnsi="Times New Roman" w:cs="Times New Roman"/>
                <w:sz w:val="24"/>
                <w:szCs w:val="24"/>
              </w:rPr>
              <w:t xml:space="preserve"> (не сшивать)</w:t>
            </w:r>
          </w:p>
          <w:p w14:paraId="42343EA4" w14:textId="77777777" w:rsidR="00837D0E" w:rsidRPr="001A02DF" w:rsidRDefault="00D55D8A" w:rsidP="001A0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2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37D0E" w:rsidRPr="001A02D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37D0E" w:rsidRPr="001A02DF">
              <w:rPr>
                <w:rFonts w:ascii="Times New Roman" w:hAnsi="Times New Roman" w:cs="Times New Roman"/>
                <w:b/>
                <w:sz w:val="24"/>
                <w:szCs w:val="24"/>
              </w:rPr>
              <w:t>Устав учреждения</w:t>
            </w:r>
            <w:r w:rsidR="00EE455C" w:rsidRPr="001A02D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837D0E" w:rsidRPr="001A0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455C" w:rsidRPr="001A02DF">
              <w:rPr>
                <w:rFonts w:ascii="Times New Roman" w:hAnsi="Times New Roman" w:cs="Times New Roman"/>
                <w:sz w:val="24"/>
                <w:szCs w:val="24"/>
              </w:rPr>
              <w:t xml:space="preserve">заверенный кадровым подразделением </w:t>
            </w:r>
            <w:r w:rsidR="00837D0E" w:rsidRPr="001A02DF">
              <w:rPr>
                <w:rFonts w:ascii="Times New Roman" w:hAnsi="Times New Roman" w:cs="Times New Roman"/>
                <w:sz w:val="24"/>
                <w:szCs w:val="24"/>
              </w:rPr>
              <w:t xml:space="preserve">(первые </w:t>
            </w:r>
            <w:r w:rsidR="00EE455C" w:rsidRPr="001A02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37D0E" w:rsidRPr="001A02DF">
              <w:rPr>
                <w:rFonts w:ascii="Times New Roman" w:hAnsi="Times New Roman" w:cs="Times New Roman"/>
                <w:sz w:val="24"/>
                <w:szCs w:val="24"/>
              </w:rPr>
              <w:t xml:space="preserve"> страницы)</w:t>
            </w:r>
          </w:p>
        </w:tc>
      </w:tr>
    </w:tbl>
    <w:p w14:paraId="53DF2ADA" w14:textId="77777777" w:rsidR="00407DCC" w:rsidRPr="001A02DF" w:rsidRDefault="00407DCC" w:rsidP="001A02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07DCC" w:rsidRPr="001A0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24153"/>
    <w:multiLevelType w:val="hybridMultilevel"/>
    <w:tmpl w:val="24A2C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52A"/>
    <w:rsid w:val="0000129A"/>
    <w:rsid w:val="00016F8D"/>
    <w:rsid w:val="000175A7"/>
    <w:rsid w:val="00021352"/>
    <w:rsid w:val="00072085"/>
    <w:rsid w:val="00076099"/>
    <w:rsid w:val="000D5506"/>
    <w:rsid w:val="000F07FD"/>
    <w:rsid w:val="00102BCD"/>
    <w:rsid w:val="00111E34"/>
    <w:rsid w:val="0011323A"/>
    <w:rsid w:val="00114AC7"/>
    <w:rsid w:val="00167C51"/>
    <w:rsid w:val="001946E6"/>
    <w:rsid w:val="001A02DF"/>
    <w:rsid w:val="001D1FE3"/>
    <w:rsid w:val="00212635"/>
    <w:rsid w:val="00215624"/>
    <w:rsid w:val="002B4B85"/>
    <w:rsid w:val="00311C97"/>
    <w:rsid w:val="00323B8F"/>
    <w:rsid w:val="00355ACE"/>
    <w:rsid w:val="0037288B"/>
    <w:rsid w:val="00384224"/>
    <w:rsid w:val="003956F6"/>
    <w:rsid w:val="003A400C"/>
    <w:rsid w:val="003A4177"/>
    <w:rsid w:val="003A716F"/>
    <w:rsid w:val="003B1161"/>
    <w:rsid w:val="003C3073"/>
    <w:rsid w:val="003C7375"/>
    <w:rsid w:val="003E7B2E"/>
    <w:rsid w:val="004043CC"/>
    <w:rsid w:val="00407DCC"/>
    <w:rsid w:val="00425C35"/>
    <w:rsid w:val="00455CCD"/>
    <w:rsid w:val="00457F16"/>
    <w:rsid w:val="00480C81"/>
    <w:rsid w:val="004C5CCA"/>
    <w:rsid w:val="004F300D"/>
    <w:rsid w:val="00546411"/>
    <w:rsid w:val="00563A6E"/>
    <w:rsid w:val="00567ABF"/>
    <w:rsid w:val="005A3E15"/>
    <w:rsid w:val="005D09BA"/>
    <w:rsid w:val="006405F4"/>
    <w:rsid w:val="0064485D"/>
    <w:rsid w:val="00647D45"/>
    <w:rsid w:val="006B3883"/>
    <w:rsid w:val="006E0F2D"/>
    <w:rsid w:val="006F68AA"/>
    <w:rsid w:val="00704D06"/>
    <w:rsid w:val="00715A49"/>
    <w:rsid w:val="00723F21"/>
    <w:rsid w:val="00783F09"/>
    <w:rsid w:val="00792925"/>
    <w:rsid w:val="007B6142"/>
    <w:rsid w:val="00837D0E"/>
    <w:rsid w:val="008540E7"/>
    <w:rsid w:val="0086698F"/>
    <w:rsid w:val="008748AD"/>
    <w:rsid w:val="00886DB4"/>
    <w:rsid w:val="008B10BA"/>
    <w:rsid w:val="008B15A1"/>
    <w:rsid w:val="008B2ABA"/>
    <w:rsid w:val="008F6C0F"/>
    <w:rsid w:val="0090506B"/>
    <w:rsid w:val="00913CFC"/>
    <w:rsid w:val="00931916"/>
    <w:rsid w:val="00943F76"/>
    <w:rsid w:val="00947529"/>
    <w:rsid w:val="00995C64"/>
    <w:rsid w:val="00995EC8"/>
    <w:rsid w:val="009A1C1A"/>
    <w:rsid w:val="009D7935"/>
    <w:rsid w:val="009E1A6D"/>
    <w:rsid w:val="009F7FFA"/>
    <w:rsid w:val="00A0009C"/>
    <w:rsid w:val="00A05BF7"/>
    <w:rsid w:val="00A24DE8"/>
    <w:rsid w:val="00A27F13"/>
    <w:rsid w:val="00A41EA2"/>
    <w:rsid w:val="00A50C39"/>
    <w:rsid w:val="00A7387C"/>
    <w:rsid w:val="00AB43BB"/>
    <w:rsid w:val="00AC04DF"/>
    <w:rsid w:val="00AD39D6"/>
    <w:rsid w:val="00AF43ED"/>
    <w:rsid w:val="00AF5829"/>
    <w:rsid w:val="00B06FF0"/>
    <w:rsid w:val="00B52E91"/>
    <w:rsid w:val="00B57457"/>
    <w:rsid w:val="00B67CE1"/>
    <w:rsid w:val="00B757E3"/>
    <w:rsid w:val="00B9216F"/>
    <w:rsid w:val="00BA4794"/>
    <w:rsid w:val="00BB36DE"/>
    <w:rsid w:val="00BC1C68"/>
    <w:rsid w:val="00C327AC"/>
    <w:rsid w:val="00C43265"/>
    <w:rsid w:val="00C53312"/>
    <w:rsid w:val="00C67F07"/>
    <w:rsid w:val="00C96490"/>
    <w:rsid w:val="00CB361D"/>
    <w:rsid w:val="00CC7753"/>
    <w:rsid w:val="00CD68A9"/>
    <w:rsid w:val="00CE3783"/>
    <w:rsid w:val="00CF52D5"/>
    <w:rsid w:val="00CF58D5"/>
    <w:rsid w:val="00D054FC"/>
    <w:rsid w:val="00D1509E"/>
    <w:rsid w:val="00D27640"/>
    <w:rsid w:val="00D36104"/>
    <w:rsid w:val="00D37092"/>
    <w:rsid w:val="00D55D8A"/>
    <w:rsid w:val="00D60AC4"/>
    <w:rsid w:val="00DA74C8"/>
    <w:rsid w:val="00DB3B1A"/>
    <w:rsid w:val="00DD3357"/>
    <w:rsid w:val="00DF043D"/>
    <w:rsid w:val="00E3052A"/>
    <w:rsid w:val="00E737EE"/>
    <w:rsid w:val="00E927A9"/>
    <w:rsid w:val="00E93646"/>
    <w:rsid w:val="00E93D26"/>
    <w:rsid w:val="00E96FC5"/>
    <w:rsid w:val="00EE455C"/>
    <w:rsid w:val="00EF4668"/>
    <w:rsid w:val="00EF4C5A"/>
    <w:rsid w:val="00EF609D"/>
    <w:rsid w:val="00F01B71"/>
    <w:rsid w:val="00F23D9E"/>
    <w:rsid w:val="00F61021"/>
    <w:rsid w:val="00F74DE1"/>
    <w:rsid w:val="00F961BD"/>
    <w:rsid w:val="00FA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70618"/>
  <w15:chartTrackingRefBased/>
  <w15:docId w15:val="{1FB1C647-5074-407A-9759-2A69A1D73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5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7F1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74DE1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355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.me/minobr66_bo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1302</Words>
  <Characters>7424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высшего образования</dc:creator>
  <cp:keywords/>
  <dc:description/>
  <cp:lastModifiedBy>User</cp:lastModifiedBy>
  <cp:revision>5</cp:revision>
  <cp:lastPrinted>2024-11-18T07:59:00Z</cp:lastPrinted>
  <dcterms:created xsi:type="dcterms:W3CDTF">2024-02-12T05:47:00Z</dcterms:created>
  <dcterms:modified xsi:type="dcterms:W3CDTF">2024-11-18T07:59:00Z</dcterms:modified>
</cp:coreProperties>
</file>